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62A79" w14:textId="77777777" w:rsidR="00312856" w:rsidRDefault="00312856" w:rsidP="006120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  <w:r w:rsidR="00495C8B">
        <w:rPr>
          <w:rFonts w:ascii="Times New Roman" w:hAnsi="Times New Roman" w:cs="Times New Roman"/>
          <w:sz w:val="28"/>
          <w:szCs w:val="28"/>
        </w:rPr>
        <w:t xml:space="preserve"> </w:t>
      </w:r>
      <w:r w:rsidR="00612069">
        <w:rPr>
          <w:rFonts w:ascii="Times New Roman" w:hAnsi="Times New Roman" w:cs="Times New Roman"/>
          <w:sz w:val="28"/>
          <w:szCs w:val="28"/>
        </w:rPr>
        <w:t xml:space="preserve">нетрадиционного урока английского языка </w:t>
      </w:r>
    </w:p>
    <w:p w14:paraId="59C81EA0" w14:textId="0E3E93B2" w:rsidR="00612069" w:rsidRDefault="00312856" w:rsidP="006120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362EFB">
        <w:rPr>
          <w:rFonts w:ascii="Times New Roman" w:hAnsi="Times New Roman" w:cs="Times New Roman"/>
          <w:sz w:val="28"/>
          <w:szCs w:val="28"/>
        </w:rPr>
        <w:t>инновацио</w:t>
      </w:r>
      <w:r>
        <w:rPr>
          <w:rFonts w:ascii="Times New Roman" w:hAnsi="Times New Roman" w:cs="Times New Roman"/>
          <w:sz w:val="28"/>
          <w:szCs w:val="28"/>
        </w:rPr>
        <w:t>нных образовательных технологий</w:t>
      </w:r>
    </w:p>
    <w:p w14:paraId="6D4BC294" w14:textId="77777777" w:rsidR="00312856" w:rsidRDefault="00312856" w:rsidP="006120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 дополнительного образования</w:t>
      </w:r>
    </w:p>
    <w:p w14:paraId="0E749B88" w14:textId="77777777" w:rsidR="00612069" w:rsidRPr="00312856" w:rsidRDefault="00312856" w:rsidP="003128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Балакшиной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Марии Эдуардовны</w:t>
      </w:r>
    </w:p>
    <w:p w14:paraId="2A7F7C4F" w14:textId="77777777" w:rsidR="007F7D69" w:rsidRPr="00AC5148" w:rsidRDefault="007F7D69" w:rsidP="007F7D69">
      <w:pPr>
        <w:pStyle w:val="a6"/>
        <w:spacing w:before="0" w:beforeAutospacing="0" w:after="0" w:afterAutospacing="0" w:line="360" w:lineRule="auto"/>
        <w:rPr>
          <w:b/>
          <w:sz w:val="28"/>
          <w:szCs w:val="28"/>
        </w:rPr>
      </w:pPr>
    </w:p>
    <w:p w14:paraId="77D0BC9C" w14:textId="77777777" w:rsidR="007F7D69" w:rsidRDefault="00312856" w:rsidP="007F7D69">
      <w:pPr>
        <w:pStyle w:val="a6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Группа</w:t>
      </w:r>
      <w:r w:rsidR="00612069" w:rsidRPr="007F7D69">
        <w:rPr>
          <w:b/>
          <w:sz w:val="28"/>
          <w:szCs w:val="28"/>
        </w:rPr>
        <w:t>:</w:t>
      </w:r>
      <w:r w:rsidRPr="007F7D69">
        <w:rPr>
          <w:sz w:val="28"/>
          <w:szCs w:val="28"/>
        </w:rPr>
        <w:t xml:space="preserve"> </w:t>
      </w:r>
      <w:r>
        <w:rPr>
          <w:sz w:val="28"/>
          <w:szCs w:val="28"/>
        </w:rPr>
        <w:t>2 группа, 1 год обучения</w:t>
      </w:r>
      <w:r w:rsidR="007F7D69" w:rsidRPr="007F7D69">
        <w:rPr>
          <w:b/>
          <w:sz w:val="28"/>
          <w:szCs w:val="28"/>
        </w:rPr>
        <w:t xml:space="preserve"> </w:t>
      </w:r>
    </w:p>
    <w:p w14:paraId="1DE0ABAE" w14:textId="77777777" w:rsidR="00D36ABB" w:rsidRDefault="00D36ABB" w:rsidP="007F7D6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36ABB">
        <w:rPr>
          <w:b/>
          <w:sz w:val="28"/>
          <w:szCs w:val="28"/>
        </w:rPr>
        <w:t>Возраст:</w:t>
      </w:r>
      <w:r w:rsidRPr="00D36ABB">
        <w:rPr>
          <w:sz w:val="28"/>
          <w:szCs w:val="28"/>
        </w:rPr>
        <w:t xml:space="preserve">  7 – 9 лет</w:t>
      </w:r>
    </w:p>
    <w:p w14:paraId="4F26E131" w14:textId="77777777" w:rsidR="00D36ABB" w:rsidRPr="00AC5148" w:rsidRDefault="00D36ABB" w:rsidP="007F7D6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36ABB">
        <w:rPr>
          <w:b/>
          <w:sz w:val="28"/>
          <w:szCs w:val="28"/>
        </w:rPr>
        <w:t>Направление:</w:t>
      </w:r>
      <w:r>
        <w:rPr>
          <w:sz w:val="28"/>
          <w:szCs w:val="28"/>
        </w:rPr>
        <w:t xml:space="preserve"> английский язык</w:t>
      </w:r>
    </w:p>
    <w:p w14:paraId="2199EA5F" w14:textId="77777777" w:rsidR="00D36ABB" w:rsidRPr="00D36ABB" w:rsidRDefault="00D36ABB" w:rsidP="007F7D6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36ABB">
        <w:rPr>
          <w:b/>
          <w:sz w:val="28"/>
          <w:szCs w:val="28"/>
        </w:rPr>
        <w:t>Место занятия в системе занятий:</w:t>
      </w:r>
      <w:r>
        <w:rPr>
          <w:sz w:val="28"/>
          <w:szCs w:val="28"/>
        </w:rPr>
        <w:t xml:space="preserve"> 8</w:t>
      </w:r>
    </w:p>
    <w:p w14:paraId="28C102A0" w14:textId="77777777" w:rsidR="00612069" w:rsidRPr="00D36ABB" w:rsidRDefault="007F7D69" w:rsidP="007F7D69">
      <w:pPr>
        <w:pStyle w:val="a6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 w:rsidRPr="00D655DA">
        <w:rPr>
          <w:b/>
          <w:sz w:val="28"/>
          <w:szCs w:val="28"/>
        </w:rPr>
        <w:t>Тема</w:t>
      </w:r>
      <w:r w:rsidRPr="007F7D69">
        <w:rPr>
          <w:b/>
          <w:sz w:val="28"/>
          <w:szCs w:val="28"/>
        </w:rPr>
        <w:t>:</w:t>
      </w:r>
      <w:r w:rsidRPr="007F7D69">
        <w:rPr>
          <w:sz w:val="28"/>
          <w:szCs w:val="28"/>
        </w:rPr>
        <w:t xml:space="preserve"> </w:t>
      </w:r>
      <w:r w:rsidR="00D36ABB"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Art</w:t>
      </w:r>
      <w:r w:rsidRPr="007F7D6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mixing</w:t>
      </w:r>
      <w:r w:rsidRPr="007F7D6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colours</w:t>
      </w:r>
      <w:proofErr w:type="spellEnd"/>
      <w:r w:rsidR="00D36ABB">
        <w:rPr>
          <w:sz w:val="28"/>
          <w:szCs w:val="28"/>
        </w:rPr>
        <w:t>»</w:t>
      </w:r>
    </w:p>
    <w:p w14:paraId="0F8E6BE0" w14:textId="77777777" w:rsidR="00D36ABB" w:rsidRPr="00D36ABB" w:rsidRDefault="00612069" w:rsidP="006120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3ED">
        <w:rPr>
          <w:rFonts w:ascii="Times New Roman" w:hAnsi="Times New Roman" w:cs="Times New Roman"/>
          <w:b/>
          <w:sz w:val="28"/>
          <w:szCs w:val="28"/>
        </w:rPr>
        <w:t>Цель</w:t>
      </w:r>
      <w:r w:rsidR="007F7D69" w:rsidRPr="007F7D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7D69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0213E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5DA" w:rsidRPr="00D655DA">
        <w:rPr>
          <w:rFonts w:ascii="Times New Roman" w:hAnsi="Times New Roman" w:cs="Times New Roman"/>
          <w:sz w:val="28"/>
          <w:szCs w:val="28"/>
        </w:rPr>
        <w:t xml:space="preserve">повторение </w:t>
      </w:r>
      <w:proofErr w:type="spellStart"/>
      <w:r w:rsidR="00D655DA" w:rsidRPr="00D655DA">
        <w:rPr>
          <w:rFonts w:ascii="Times New Roman" w:hAnsi="Times New Roman" w:cs="Times New Roman"/>
          <w:sz w:val="28"/>
          <w:szCs w:val="28"/>
        </w:rPr>
        <w:t>звукопроизносительных</w:t>
      </w:r>
      <w:proofErr w:type="spellEnd"/>
      <w:r w:rsidR="00D655DA" w:rsidRPr="00D655DA">
        <w:rPr>
          <w:rFonts w:ascii="Times New Roman" w:hAnsi="Times New Roman" w:cs="Times New Roman"/>
          <w:sz w:val="28"/>
          <w:szCs w:val="28"/>
        </w:rPr>
        <w:t xml:space="preserve"> навыков, активизация и автоматизация лексики по теме «</w:t>
      </w:r>
      <w:proofErr w:type="spellStart"/>
      <w:r w:rsidR="00D655DA" w:rsidRPr="00D655DA">
        <w:rPr>
          <w:rFonts w:ascii="Times New Roman" w:hAnsi="Times New Roman" w:cs="Times New Roman"/>
          <w:sz w:val="28"/>
          <w:szCs w:val="28"/>
          <w:lang w:val="en-US"/>
        </w:rPr>
        <w:t>Colours</w:t>
      </w:r>
      <w:proofErr w:type="spellEnd"/>
      <w:r w:rsidR="00D36ABB">
        <w:rPr>
          <w:rFonts w:ascii="Times New Roman" w:hAnsi="Times New Roman" w:cs="Times New Roman"/>
          <w:sz w:val="28"/>
          <w:szCs w:val="28"/>
        </w:rPr>
        <w:t>»</w:t>
      </w:r>
      <w:r w:rsidR="00D36ABB" w:rsidRPr="00D36ABB">
        <w:rPr>
          <w:rFonts w:ascii="Times New Roman" w:hAnsi="Times New Roman" w:cs="Times New Roman"/>
          <w:sz w:val="28"/>
          <w:szCs w:val="28"/>
        </w:rPr>
        <w:t>.</w:t>
      </w:r>
    </w:p>
    <w:p w14:paraId="65CD293E" w14:textId="77777777" w:rsidR="00612069" w:rsidRDefault="00612069" w:rsidP="00612069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213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Планируемые результаты:</w:t>
      </w:r>
    </w:p>
    <w:p w14:paraId="0AB42A8F" w14:textId="77777777" w:rsidR="00612069" w:rsidRPr="000213ED" w:rsidRDefault="00612069" w:rsidP="00D655DA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Предметные: </w:t>
      </w:r>
      <w:r w:rsidR="00D655DA" w:rsidRPr="000213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закрепление лексики по теме «</w:t>
      </w:r>
      <w:proofErr w:type="spellStart"/>
      <w:r w:rsidR="00D65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Colours</w:t>
      </w:r>
      <w:proofErr w:type="spellEnd"/>
      <w:r w:rsidR="00D655DA" w:rsidRPr="000213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достижение метапредметных результ</w:t>
      </w:r>
      <w:r w:rsidR="00D65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атов, совершенствование навыков</w:t>
      </w:r>
      <w:r w:rsidR="00D655DA" w:rsidRPr="00D65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655DA" w:rsidRPr="000213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диалогической речи.</w:t>
      </w:r>
    </w:p>
    <w:p w14:paraId="3CD16D2B" w14:textId="77777777" w:rsidR="00612069" w:rsidRPr="000213ED" w:rsidRDefault="00612069" w:rsidP="00D655D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0213ED">
        <w:rPr>
          <w:b/>
          <w:color w:val="000000"/>
          <w:sz w:val="28"/>
          <w:szCs w:val="28"/>
          <w:shd w:val="clear" w:color="auto" w:fill="FFFFFF"/>
        </w:rPr>
        <w:t>Личностные:</w:t>
      </w:r>
      <w:r w:rsidRPr="000213ED">
        <w:rPr>
          <w:color w:val="000000"/>
          <w:sz w:val="28"/>
          <w:szCs w:val="28"/>
          <w:shd w:val="clear" w:color="auto" w:fill="FFFFFF"/>
        </w:rPr>
        <w:t xml:space="preserve"> </w:t>
      </w:r>
      <w:r w:rsidR="00D655DA" w:rsidRPr="000213ED">
        <w:rPr>
          <w:color w:val="000000"/>
          <w:sz w:val="28"/>
          <w:szCs w:val="28"/>
          <w:shd w:val="clear" w:color="auto" w:fill="FFFFFF"/>
        </w:rPr>
        <w:t>формирование положительного отношения к процессу познания;</w:t>
      </w:r>
      <w:r w:rsidR="00D655DA" w:rsidRPr="000213ED">
        <w:rPr>
          <w:color w:val="000000"/>
          <w:sz w:val="28"/>
          <w:szCs w:val="28"/>
        </w:rPr>
        <w:t xml:space="preserve"> </w:t>
      </w:r>
      <w:r w:rsidR="00D655DA" w:rsidRPr="000213ED">
        <w:rPr>
          <w:color w:val="000000"/>
          <w:sz w:val="28"/>
          <w:szCs w:val="28"/>
          <w:shd w:val="clear" w:color="auto" w:fill="FFFFFF"/>
        </w:rPr>
        <w:t>формирование умения проводить самооценку на основе критерия успешности учебной деятельности.</w:t>
      </w:r>
    </w:p>
    <w:p w14:paraId="4955CD75" w14:textId="77777777" w:rsidR="00612069" w:rsidRPr="000213ED" w:rsidRDefault="00612069" w:rsidP="0061206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0213ED">
        <w:rPr>
          <w:b/>
          <w:color w:val="000000"/>
          <w:sz w:val="28"/>
          <w:szCs w:val="28"/>
          <w:shd w:val="clear" w:color="auto" w:fill="FFFFFF"/>
        </w:rPr>
        <w:t>Метапредметные:</w:t>
      </w:r>
    </w:p>
    <w:p w14:paraId="7BB7DC3D" w14:textId="77777777" w:rsidR="00D655DA" w:rsidRPr="000213ED" w:rsidRDefault="00D655DA" w:rsidP="00D655D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0213ED">
        <w:rPr>
          <w:b/>
          <w:color w:val="000000"/>
          <w:sz w:val="28"/>
          <w:szCs w:val="28"/>
        </w:rPr>
        <w:t>Регулятивные:</w:t>
      </w:r>
      <w:r w:rsidRPr="000213ED">
        <w:rPr>
          <w:color w:val="000000"/>
          <w:sz w:val="28"/>
          <w:szCs w:val="28"/>
        </w:rPr>
        <w:t xml:space="preserve"> </w:t>
      </w:r>
      <w:r w:rsidRPr="000213ED">
        <w:rPr>
          <w:color w:val="000000"/>
          <w:sz w:val="28"/>
          <w:szCs w:val="28"/>
          <w:shd w:val="clear" w:color="auto" w:fill="FFFFFF"/>
        </w:rPr>
        <w:t>уметь определять и формулировать цель на уроке с помощью учителя; проговаривать последовательность действий на уроке; работать по коллективно составленному плану; планировать своё действие в соответствии с поставленной задачей.</w:t>
      </w:r>
    </w:p>
    <w:p w14:paraId="57890F16" w14:textId="77777777" w:rsidR="00D655DA" w:rsidRPr="000213ED" w:rsidRDefault="00D655DA" w:rsidP="00D655D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0213ED">
        <w:rPr>
          <w:b/>
          <w:color w:val="000000"/>
          <w:sz w:val="28"/>
          <w:szCs w:val="28"/>
          <w:shd w:val="clear" w:color="auto" w:fill="FFFFFF"/>
        </w:rPr>
        <w:t>Коммуникативные:</w:t>
      </w:r>
      <w:r w:rsidRPr="000213ED">
        <w:rPr>
          <w:color w:val="000000"/>
          <w:sz w:val="28"/>
          <w:szCs w:val="28"/>
          <w:shd w:val="clear" w:color="auto" w:fill="FFFFFF"/>
        </w:rPr>
        <w:t xml:space="preserve"> уметь оформлять свои мысли в устной форме; слушать, и понимать речь других; совместно договариваться о правилах поведения и общения в школе и следовать им.</w:t>
      </w:r>
    </w:p>
    <w:p w14:paraId="4014B3CE" w14:textId="77777777" w:rsidR="00D655DA" w:rsidRPr="00D655DA" w:rsidRDefault="00D655DA" w:rsidP="00D655D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0213ED">
        <w:rPr>
          <w:b/>
          <w:color w:val="000000"/>
          <w:sz w:val="28"/>
          <w:szCs w:val="28"/>
          <w:shd w:val="clear" w:color="auto" w:fill="FFFFFF"/>
        </w:rPr>
        <w:t>Познавательные:</w:t>
      </w:r>
      <w:r w:rsidRPr="000213ED">
        <w:rPr>
          <w:color w:val="000000"/>
          <w:sz w:val="28"/>
          <w:szCs w:val="28"/>
          <w:shd w:val="clear" w:color="auto" w:fill="FFFFFF"/>
        </w:rPr>
        <w:t xml:space="preserve"> построение логических рассуждений, включающее установление причинно-следственных связей.</w:t>
      </w:r>
    </w:p>
    <w:p w14:paraId="7542C67E" w14:textId="77777777" w:rsidR="00612069" w:rsidRDefault="00612069" w:rsidP="0061206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0213ED">
        <w:rPr>
          <w:b/>
          <w:color w:val="000000"/>
          <w:sz w:val="28"/>
          <w:szCs w:val="28"/>
          <w:shd w:val="clear" w:color="auto" w:fill="FFFFFF"/>
        </w:rPr>
        <w:t>Задачи урока:</w:t>
      </w:r>
    </w:p>
    <w:p w14:paraId="1DC5B5C1" w14:textId="77777777" w:rsidR="00612069" w:rsidRPr="00D655DA" w:rsidRDefault="00612069" w:rsidP="00D655D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EB1720">
        <w:rPr>
          <w:b/>
          <w:color w:val="000000"/>
          <w:sz w:val="28"/>
          <w:szCs w:val="28"/>
        </w:rPr>
        <w:lastRenderedPageBreak/>
        <w:t>Образовательные:</w:t>
      </w:r>
      <w:r w:rsidR="00D655DA" w:rsidRPr="00D655DA">
        <w:rPr>
          <w:b/>
          <w:color w:val="000000"/>
          <w:sz w:val="28"/>
          <w:szCs w:val="28"/>
        </w:rPr>
        <w:t xml:space="preserve"> </w:t>
      </w:r>
      <w:r w:rsidR="00D655DA" w:rsidRPr="00EB1720">
        <w:rPr>
          <w:color w:val="000000"/>
          <w:sz w:val="28"/>
          <w:szCs w:val="28"/>
          <w:shd w:val="clear" w:color="auto" w:fill="FFFFFF"/>
        </w:rPr>
        <w:t>систематизи</w:t>
      </w:r>
      <w:r w:rsidR="00D655DA">
        <w:rPr>
          <w:color w:val="000000"/>
          <w:sz w:val="28"/>
          <w:szCs w:val="28"/>
          <w:shd w:val="clear" w:color="auto" w:fill="FFFFFF"/>
        </w:rPr>
        <w:t>ровать и обобщить знания учащих</w:t>
      </w:r>
      <w:r w:rsidR="00D655DA" w:rsidRPr="00EB1720">
        <w:rPr>
          <w:color w:val="000000"/>
          <w:sz w:val="28"/>
          <w:szCs w:val="28"/>
          <w:shd w:val="clear" w:color="auto" w:fill="FFFFFF"/>
        </w:rPr>
        <w:t>ся ле</w:t>
      </w:r>
      <w:r w:rsidR="00D655DA">
        <w:rPr>
          <w:color w:val="000000"/>
          <w:sz w:val="28"/>
          <w:szCs w:val="28"/>
          <w:shd w:val="clear" w:color="auto" w:fill="FFFFFF"/>
        </w:rPr>
        <w:t>ксики по теме «</w:t>
      </w:r>
      <w:proofErr w:type="spellStart"/>
      <w:r w:rsidR="00D655DA">
        <w:rPr>
          <w:color w:val="000000"/>
          <w:sz w:val="28"/>
          <w:szCs w:val="28"/>
          <w:shd w:val="clear" w:color="auto" w:fill="FFFFFF"/>
          <w:lang w:val="en-US"/>
        </w:rPr>
        <w:t>Colours</w:t>
      </w:r>
      <w:proofErr w:type="spellEnd"/>
      <w:r w:rsidR="00D655DA" w:rsidRPr="00EB1720">
        <w:rPr>
          <w:color w:val="000000"/>
          <w:sz w:val="28"/>
          <w:szCs w:val="28"/>
          <w:shd w:val="clear" w:color="auto" w:fill="FFFFFF"/>
        </w:rPr>
        <w:t>»; активизировать навыки употребления ле</w:t>
      </w:r>
      <w:r w:rsidR="00D655DA">
        <w:rPr>
          <w:color w:val="000000"/>
          <w:sz w:val="28"/>
          <w:szCs w:val="28"/>
          <w:shd w:val="clear" w:color="auto" w:fill="FFFFFF"/>
        </w:rPr>
        <w:t>ксики по теме «</w:t>
      </w:r>
      <w:proofErr w:type="spellStart"/>
      <w:r w:rsidR="00D655DA">
        <w:rPr>
          <w:color w:val="000000"/>
          <w:sz w:val="28"/>
          <w:szCs w:val="28"/>
          <w:shd w:val="clear" w:color="auto" w:fill="FFFFFF"/>
          <w:lang w:val="en-US"/>
        </w:rPr>
        <w:t>Colours</w:t>
      </w:r>
      <w:proofErr w:type="spellEnd"/>
      <w:r w:rsidR="00D655DA" w:rsidRPr="00EB1720">
        <w:rPr>
          <w:color w:val="000000"/>
          <w:sz w:val="28"/>
          <w:szCs w:val="28"/>
          <w:shd w:val="clear" w:color="auto" w:fill="FFFFFF"/>
        </w:rPr>
        <w:t>» в речи</w:t>
      </w:r>
      <w:r w:rsidR="00D655DA">
        <w:rPr>
          <w:color w:val="000000"/>
          <w:sz w:val="28"/>
          <w:szCs w:val="28"/>
          <w:shd w:val="clear" w:color="auto" w:fill="FFFFFF"/>
        </w:rPr>
        <w:t>.</w:t>
      </w:r>
    </w:p>
    <w:p w14:paraId="44DA68D5" w14:textId="77777777" w:rsidR="00612069" w:rsidRDefault="00612069" w:rsidP="00612069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EB1720">
        <w:rPr>
          <w:b/>
          <w:color w:val="000000"/>
          <w:sz w:val="28"/>
          <w:szCs w:val="28"/>
          <w:shd w:val="clear" w:color="auto" w:fill="FFFFFF"/>
        </w:rPr>
        <w:t>Развивающие: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D655DA" w:rsidRPr="00D655DA">
        <w:rPr>
          <w:color w:val="000000"/>
          <w:sz w:val="28"/>
          <w:szCs w:val="36"/>
        </w:rPr>
        <w:t>развивать у детей способность самостоятельно строить высказывания по теме на основе полученных знаний; развивать интеллектуальные и познавательные способности, стремление к творческой деятельности, развивать у детей навыки работы по инструкции через обучающие игры.</w:t>
      </w:r>
    </w:p>
    <w:p w14:paraId="09F4844E" w14:textId="77777777" w:rsidR="00612069" w:rsidRPr="00F5558B" w:rsidRDefault="00612069" w:rsidP="00612069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36"/>
        </w:rPr>
      </w:pPr>
      <w:r w:rsidRPr="00EB1720">
        <w:rPr>
          <w:b/>
          <w:color w:val="000000"/>
          <w:sz w:val="28"/>
          <w:szCs w:val="28"/>
          <w:shd w:val="clear" w:color="auto" w:fill="FFFFFF"/>
        </w:rPr>
        <w:t>Воспитательные: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D655DA" w:rsidRPr="00D655DA">
        <w:rPr>
          <w:color w:val="000000"/>
          <w:sz w:val="28"/>
          <w:szCs w:val="36"/>
        </w:rPr>
        <w:t>прививать культуру общения и поведения.</w:t>
      </w:r>
    </w:p>
    <w:p w14:paraId="04845E69" w14:textId="77777777" w:rsidR="007F7D69" w:rsidRPr="007F7D69" w:rsidRDefault="00312856" w:rsidP="00D655D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36"/>
        </w:rPr>
      </w:pPr>
      <w:r>
        <w:rPr>
          <w:b/>
          <w:color w:val="000000"/>
          <w:sz w:val="28"/>
          <w:szCs w:val="36"/>
        </w:rPr>
        <w:t>Тип занятия</w:t>
      </w:r>
      <w:r w:rsidR="00D655DA" w:rsidRPr="00D655DA">
        <w:rPr>
          <w:b/>
          <w:color w:val="000000"/>
          <w:sz w:val="28"/>
          <w:szCs w:val="36"/>
        </w:rPr>
        <w:t>:</w:t>
      </w:r>
      <w:r w:rsidR="00D655DA">
        <w:rPr>
          <w:color w:val="000000"/>
          <w:sz w:val="28"/>
          <w:szCs w:val="36"/>
        </w:rPr>
        <w:t xml:space="preserve"> </w:t>
      </w:r>
      <w:r w:rsidR="006F0C43">
        <w:rPr>
          <w:color w:val="000000"/>
          <w:sz w:val="28"/>
          <w:szCs w:val="36"/>
        </w:rPr>
        <w:t>систематизаци</w:t>
      </w:r>
      <w:r w:rsidR="00AC5148">
        <w:rPr>
          <w:color w:val="000000"/>
          <w:sz w:val="28"/>
          <w:szCs w:val="36"/>
        </w:rPr>
        <w:t>я</w:t>
      </w:r>
      <w:r>
        <w:rPr>
          <w:color w:val="000000"/>
          <w:sz w:val="28"/>
          <w:szCs w:val="36"/>
        </w:rPr>
        <w:t xml:space="preserve"> </w:t>
      </w:r>
      <w:r w:rsidR="000E792E">
        <w:rPr>
          <w:color w:val="000000"/>
          <w:sz w:val="28"/>
          <w:szCs w:val="36"/>
        </w:rPr>
        <w:t>знаний</w:t>
      </w:r>
      <w:r w:rsidR="006F0C43">
        <w:rPr>
          <w:color w:val="000000"/>
          <w:sz w:val="28"/>
          <w:szCs w:val="36"/>
        </w:rPr>
        <w:t>.</w:t>
      </w:r>
    </w:p>
    <w:p w14:paraId="65268CDA" w14:textId="77777777" w:rsidR="00612069" w:rsidRDefault="00612069" w:rsidP="0061206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B1720">
        <w:rPr>
          <w:b/>
          <w:color w:val="000000"/>
          <w:sz w:val="28"/>
          <w:szCs w:val="28"/>
        </w:rPr>
        <w:t>Формы обучения:</w:t>
      </w:r>
      <w:r>
        <w:rPr>
          <w:color w:val="000000"/>
          <w:sz w:val="28"/>
          <w:szCs w:val="28"/>
        </w:rPr>
        <w:t xml:space="preserve"> </w:t>
      </w:r>
      <w:r w:rsidR="00D655DA">
        <w:rPr>
          <w:color w:val="000000"/>
          <w:sz w:val="28"/>
          <w:szCs w:val="28"/>
        </w:rPr>
        <w:t>фронтальная, индивидуальная, парная</w:t>
      </w:r>
      <w:r w:rsidR="00D36ABB">
        <w:rPr>
          <w:color w:val="000000"/>
          <w:sz w:val="28"/>
          <w:szCs w:val="28"/>
        </w:rPr>
        <w:t>, групповая.</w:t>
      </w:r>
    </w:p>
    <w:p w14:paraId="12F67591" w14:textId="77777777" w:rsidR="00D36ABB" w:rsidRDefault="00D36ABB" w:rsidP="0061206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D36ABB">
        <w:rPr>
          <w:b/>
          <w:color w:val="000000"/>
          <w:sz w:val="28"/>
          <w:szCs w:val="28"/>
        </w:rPr>
        <w:t xml:space="preserve">Методы обучения: </w:t>
      </w:r>
      <w:r>
        <w:rPr>
          <w:color w:val="000000"/>
          <w:sz w:val="28"/>
          <w:szCs w:val="28"/>
        </w:rPr>
        <w:t>наглядный, практический, словесный.</w:t>
      </w:r>
    </w:p>
    <w:p w14:paraId="14090482" w14:textId="77777777" w:rsidR="007F7D69" w:rsidRDefault="007F7D69" w:rsidP="00C56C55">
      <w:pPr>
        <w:jc w:val="both"/>
        <w:rPr>
          <w:rFonts w:ascii="Times New Roman" w:hAnsi="Times New Roman" w:cs="Times New Roman"/>
          <w:sz w:val="28"/>
          <w:szCs w:val="28"/>
        </w:rPr>
      </w:pPr>
      <w:r w:rsidRPr="00C56C55">
        <w:rPr>
          <w:rFonts w:ascii="Times New Roman" w:hAnsi="Times New Roman" w:cs="Times New Roman"/>
          <w:b/>
          <w:sz w:val="28"/>
          <w:szCs w:val="28"/>
        </w:rPr>
        <w:t>Технологии обучения</w:t>
      </w:r>
      <w:r w:rsidR="00D36ABB">
        <w:rPr>
          <w:rFonts w:ascii="Times New Roman" w:hAnsi="Times New Roman" w:cs="Times New Roman"/>
          <w:sz w:val="28"/>
          <w:szCs w:val="28"/>
        </w:rPr>
        <w:t xml:space="preserve">: </w:t>
      </w:r>
      <w:r w:rsidR="00C56C55">
        <w:rPr>
          <w:rFonts w:ascii="Times New Roman" w:hAnsi="Times New Roman" w:cs="Times New Roman"/>
          <w:sz w:val="28"/>
          <w:szCs w:val="28"/>
        </w:rPr>
        <w:t xml:space="preserve">проблемно – диалогическая, </w:t>
      </w:r>
      <w:proofErr w:type="spellStart"/>
      <w:r w:rsidR="00C56C55" w:rsidRPr="00C56C55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="00C56C55" w:rsidRPr="00C56C55">
        <w:rPr>
          <w:rFonts w:ascii="Times New Roman" w:hAnsi="Times New Roman" w:cs="Times New Roman"/>
          <w:sz w:val="28"/>
          <w:szCs w:val="28"/>
        </w:rPr>
        <w:t xml:space="preserve">, информативно </w:t>
      </w:r>
      <w:r w:rsidR="00C56C55">
        <w:rPr>
          <w:rFonts w:ascii="Times New Roman" w:hAnsi="Times New Roman" w:cs="Times New Roman"/>
          <w:sz w:val="28"/>
          <w:szCs w:val="28"/>
        </w:rPr>
        <w:t>–</w:t>
      </w:r>
      <w:r w:rsidR="00D36ABB">
        <w:rPr>
          <w:rFonts w:ascii="Times New Roman" w:hAnsi="Times New Roman" w:cs="Times New Roman"/>
          <w:sz w:val="28"/>
          <w:szCs w:val="28"/>
        </w:rPr>
        <w:t xml:space="preserve"> коммуникационная, коммуникативная.</w:t>
      </w:r>
    </w:p>
    <w:p w14:paraId="38FEB7FC" w14:textId="77777777" w:rsidR="00D36ABB" w:rsidRPr="00D36ABB" w:rsidRDefault="00D36ABB" w:rsidP="00C56C55">
      <w:pPr>
        <w:jc w:val="both"/>
        <w:rPr>
          <w:rFonts w:ascii="Times New Roman" w:hAnsi="Times New Roman" w:cs="Times New Roman"/>
          <w:sz w:val="28"/>
          <w:szCs w:val="28"/>
        </w:rPr>
      </w:pPr>
      <w:r w:rsidRPr="00D36ABB">
        <w:rPr>
          <w:rFonts w:ascii="Times New Roman" w:hAnsi="Times New Roman" w:cs="Times New Roman"/>
          <w:b/>
          <w:sz w:val="28"/>
          <w:szCs w:val="28"/>
        </w:rPr>
        <w:t xml:space="preserve">Программа: </w:t>
      </w:r>
      <w:r w:rsidRPr="00D36ABB">
        <w:rPr>
          <w:rFonts w:ascii="Times New Roman" w:hAnsi="Times New Roman" w:cs="Times New Roman"/>
          <w:sz w:val="28"/>
          <w:szCs w:val="28"/>
        </w:rPr>
        <w:t>«Знакомство с английским языком»</w:t>
      </w:r>
      <w:r>
        <w:rPr>
          <w:rFonts w:ascii="Times New Roman" w:hAnsi="Times New Roman" w:cs="Times New Roman"/>
          <w:sz w:val="28"/>
          <w:szCs w:val="28"/>
        </w:rPr>
        <w:t>, составитель Балакшина М.Э.</w:t>
      </w:r>
    </w:p>
    <w:p w14:paraId="1EE50056" w14:textId="77777777" w:rsidR="00612069" w:rsidRDefault="00D655DA" w:rsidP="0061206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>Оборудование</w:t>
      </w:r>
      <w:r w:rsidR="00612069" w:rsidRPr="001E667A">
        <w:rPr>
          <w:b/>
          <w:color w:val="000000"/>
          <w:sz w:val="28"/>
          <w:szCs w:val="28"/>
        </w:rPr>
        <w:t>:</w:t>
      </w:r>
      <w:r w:rsidR="00612069">
        <w:rPr>
          <w:color w:val="000000"/>
          <w:sz w:val="28"/>
          <w:szCs w:val="28"/>
        </w:rPr>
        <w:t xml:space="preserve"> </w:t>
      </w:r>
      <w:r w:rsidR="006F0C43">
        <w:rPr>
          <w:color w:val="000000"/>
          <w:sz w:val="28"/>
          <w:szCs w:val="28"/>
        </w:rPr>
        <w:t xml:space="preserve">интерактивная доска, </w:t>
      </w:r>
      <w:r>
        <w:rPr>
          <w:color w:val="000000"/>
          <w:sz w:val="28"/>
          <w:shd w:val="clear" w:color="auto" w:fill="FFFFFF"/>
        </w:rPr>
        <w:t>пре</w:t>
      </w:r>
      <w:r w:rsidR="00D36ABB">
        <w:rPr>
          <w:color w:val="000000"/>
          <w:sz w:val="28"/>
          <w:shd w:val="clear" w:color="auto" w:fill="FFFFFF"/>
        </w:rPr>
        <w:t>зентация, раздаточный материал</w:t>
      </w:r>
      <w:r w:rsidR="006F0C43">
        <w:rPr>
          <w:color w:val="000000"/>
          <w:sz w:val="28"/>
          <w:shd w:val="clear" w:color="auto" w:fill="FFFFFF"/>
        </w:rPr>
        <w:t xml:space="preserve">, </w:t>
      </w:r>
      <w:r w:rsidR="00D36ABB">
        <w:rPr>
          <w:color w:val="000000"/>
          <w:sz w:val="28"/>
          <w:shd w:val="clear" w:color="auto" w:fill="FFFFFF"/>
        </w:rPr>
        <w:t>(</w:t>
      </w:r>
      <w:r w:rsidR="006F0C43">
        <w:rPr>
          <w:color w:val="000000"/>
          <w:sz w:val="28"/>
          <w:shd w:val="clear" w:color="auto" w:fill="FFFFFF"/>
        </w:rPr>
        <w:t>подготовленные квадраты из бумаги</w:t>
      </w:r>
      <w:r w:rsidR="00B24024">
        <w:rPr>
          <w:color w:val="000000"/>
          <w:sz w:val="28"/>
          <w:shd w:val="clear" w:color="auto" w:fill="FFFFFF"/>
        </w:rPr>
        <w:t xml:space="preserve"> разных цветов</w:t>
      </w:r>
      <w:r>
        <w:rPr>
          <w:color w:val="000000"/>
          <w:sz w:val="28"/>
          <w:shd w:val="clear" w:color="auto" w:fill="FFFFFF"/>
        </w:rPr>
        <w:t>)</w:t>
      </w:r>
      <w:r w:rsidR="006F0C43">
        <w:rPr>
          <w:color w:val="000000"/>
          <w:sz w:val="28"/>
          <w:shd w:val="clear" w:color="auto" w:fill="FFFFFF"/>
        </w:rPr>
        <w:t>, краски</w:t>
      </w:r>
      <w:r w:rsidR="00AC5148">
        <w:rPr>
          <w:color w:val="000000"/>
          <w:sz w:val="28"/>
          <w:shd w:val="clear" w:color="auto" w:fill="FFFFFF"/>
        </w:rPr>
        <w:t>, кисти</w:t>
      </w:r>
      <w:r w:rsidR="006F0C43">
        <w:rPr>
          <w:color w:val="000000"/>
          <w:sz w:val="28"/>
          <w:shd w:val="clear" w:color="auto" w:fill="FFFFFF"/>
        </w:rPr>
        <w:t>.</w:t>
      </w:r>
    </w:p>
    <w:p w14:paraId="524AA926" w14:textId="77777777" w:rsidR="006F0C43" w:rsidRDefault="006F0C43" w:rsidP="0061206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hd w:val="clear" w:color="auto" w:fill="FFFFFF"/>
        </w:rPr>
      </w:pPr>
    </w:p>
    <w:p w14:paraId="154802B4" w14:textId="77777777" w:rsidR="006F0C43" w:rsidRDefault="006F0C43" w:rsidP="0061206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hd w:val="clear" w:color="auto" w:fill="FFFFFF"/>
        </w:rPr>
      </w:pPr>
    </w:p>
    <w:p w14:paraId="069C7C73" w14:textId="77777777" w:rsidR="006F0C43" w:rsidRDefault="006F0C43" w:rsidP="0061206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hd w:val="clear" w:color="auto" w:fill="FFFFFF"/>
        </w:rPr>
      </w:pPr>
    </w:p>
    <w:p w14:paraId="3C5EFF13" w14:textId="77777777" w:rsidR="006F0C43" w:rsidRDefault="006F0C43" w:rsidP="0061206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hd w:val="clear" w:color="auto" w:fill="FFFFFF"/>
        </w:rPr>
      </w:pPr>
    </w:p>
    <w:p w14:paraId="236C57B1" w14:textId="77777777" w:rsidR="006F0C43" w:rsidRDefault="006F0C43" w:rsidP="0061206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hd w:val="clear" w:color="auto" w:fill="FFFFFF"/>
        </w:rPr>
      </w:pPr>
    </w:p>
    <w:p w14:paraId="0E6CE856" w14:textId="77777777" w:rsidR="006F0C43" w:rsidRDefault="006F0C43" w:rsidP="0061206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hd w:val="clear" w:color="auto" w:fill="FFFFFF"/>
        </w:rPr>
      </w:pPr>
    </w:p>
    <w:p w14:paraId="0319E637" w14:textId="77777777" w:rsidR="006F0C43" w:rsidRDefault="006F0C43" w:rsidP="0061206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hd w:val="clear" w:color="auto" w:fill="FFFFFF"/>
        </w:rPr>
      </w:pPr>
    </w:p>
    <w:p w14:paraId="13A17D96" w14:textId="77777777" w:rsidR="006F0C43" w:rsidRDefault="006F0C43" w:rsidP="0061206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hd w:val="clear" w:color="auto" w:fill="FFFFFF"/>
        </w:rPr>
      </w:pPr>
    </w:p>
    <w:p w14:paraId="355BA06A" w14:textId="77777777" w:rsidR="006F0C43" w:rsidRDefault="006F0C43" w:rsidP="0061206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hd w:val="clear" w:color="auto" w:fill="FFFFFF"/>
        </w:rPr>
      </w:pPr>
    </w:p>
    <w:p w14:paraId="1725C07A" w14:textId="77777777" w:rsidR="006F0C43" w:rsidRDefault="006F0C43" w:rsidP="0061206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hd w:val="clear" w:color="auto" w:fill="FFFFFF"/>
        </w:rPr>
      </w:pPr>
    </w:p>
    <w:p w14:paraId="1E55C41E" w14:textId="77777777" w:rsidR="006F0C43" w:rsidRDefault="006F0C43" w:rsidP="0061206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hd w:val="clear" w:color="auto" w:fill="FFFFFF"/>
        </w:rPr>
      </w:pPr>
    </w:p>
    <w:p w14:paraId="5B51646D" w14:textId="77777777" w:rsidR="006F0C43" w:rsidRDefault="006F0C43" w:rsidP="0061206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hd w:val="clear" w:color="auto" w:fill="FFFFFF"/>
        </w:rPr>
      </w:pPr>
    </w:p>
    <w:p w14:paraId="5C8685E8" w14:textId="77777777" w:rsidR="006F0C43" w:rsidRDefault="006F0C43" w:rsidP="0061206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  <w:sectPr w:rsidR="006F0C43" w:rsidSect="003128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CC0D18" w14:textId="77777777" w:rsidR="006F0C43" w:rsidRPr="000213ED" w:rsidRDefault="006F0C43" w:rsidP="0061206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421F1634" w14:textId="77777777" w:rsidR="00612069" w:rsidRPr="001E667A" w:rsidRDefault="006F0C43" w:rsidP="006120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612069" w:rsidRPr="001E667A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5"/>
        <w:tblW w:w="14992" w:type="dxa"/>
        <w:tblLayout w:type="fixed"/>
        <w:tblLook w:val="04A0" w:firstRow="1" w:lastRow="0" w:firstColumn="1" w:lastColumn="0" w:noHBand="0" w:noVBand="1"/>
      </w:tblPr>
      <w:tblGrid>
        <w:gridCol w:w="2660"/>
        <w:gridCol w:w="4536"/>
        <w:gridCol w:w="4252"/>
        <w:gridCol w:w="3544"/>
      </w:tblGrid>
      <w:tr w:rsidR="00495C8B" w14:paraId="488DD00E" w14:textId="77777777" w:rsidTr="00B24024">
        <w:tc>
          <w:tcPr>
            <w:tcW w:w="2660" w:type="dxa"/>
          </w:tcPr>
          <w:p w14:paraId="3DA3A37B" w14:textId="77777777" w:rsidR="00495C8B" w:rsidRDefault="00495C8B" w:rsidP="008B39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4536" w:type="dxa"/>
          </w:tcPr>
          <w:p w14:paraId="49C37050" w14:textId="77777777" w:rsidR="00495C8B" w:rsidRDefault="00495C8B" w:rsidP="008B39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учителя </w:t>
            </w:r>
          </w:p>
        </w:tc>
        <w:tc>
          <w:tcPr>
            <w:tcW w:w="4252" w:type="dxa"/>
          </w:tcPr>
          <w:p w14:paraId="69B8839A" w14:textId="77777777" w:rsidR="00495C8B" w:rsidRDefault="00495C8B" w:rsidP="008B39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учеников</w:t>
            </w:r>
          </w:p>
        </w:tc>
        <w:tc>
          <w:tcPr>
            <w:tcW w:w="3544" w:type="dxa"/>
          </w:tcPr>
          <w:p w14:paraId="669DA347" w14:textId="77777777" w:rsidR="00495C8B" w:rsidRDefault="00495C8B" w:rsidP="008B39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95C8B" w:rsidRPr="00362EFB" w14:paraId="01F36A9F" w14:textId="77777777" w:rsidTr="00B24024">
        <w:tc>
          <w:tcPr>
            <w:tcW w:w="2660" w:type="dxa"/>
          </w:tcPr>
          <w:p w14:paraId="03738D32" w14:textId="77777777" w:rsidR="00495C8B" w:rsidRPr="00663D90" w:rsidRDefault="00495C8B" w:rsidP="008B3942">
            <w:pPr>
              <w:pStyle w:val="a3"/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63D9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4536" w:type="dxa"/>
          </w:tcPr>
          <w:p w14:paraId="02FC5E0E" w14:textId="77777777" w:rsidR="00D36ABB" w:rsidRPr="00D36ABB" w:rsidRDefault="00D36ABB" w:rsidP="00D36AB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D36ABB">
              <w:rPr>
                <w:color w:val="000000"/>
                <w:sz w:val="28"/>
                <w:szCs w:val="28"/>
                <w:lang w:val="en-US"/>
              </w:rPr>
              <w:t>- Good afternoon!  I am glad to see you. Sit down, please. We start our lesson.</w:t>
            </w:r>
          </w:p>
          <w:p w14:paraId="26B0FCFB" w14:textId="77777777" w:rsidR="00D36ABB" w:rsidRPr="00D36ABB" w:rsidRDefault="00D36ABB" w:rsidP="00D36AB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D36ABB">
              <w:rPr>
                <w:color w:val="000000"/>
                <w:sz w:val="28"/>
                <w:szCs w:val="28"/>
                <w:lang w:val="en-US"/>
              </w:rPr>
              <w:t>What day is it today?</w:t>
            </w:r>
          </w:p>
          <w:p w14:paraId="6EE5DE02" w14:textId="77777777" w:rsidR="00495C8B" w:rsidRPr="00D36ABB" w:rsidRDefault="00D36ABB" w:rsidP="00D36AB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D36ABB">
              <w:rPr>
                <w:color w:val="000000"/>
                <w:sz w:val="28"/>
                <w:szCs w:val="28"/>
                <w:lang w:val="en-US"/>
              </w:rPr>
              <w:t>What date is it today?</w:t>
            </w:r>
          </w:p>
          <w:p w14:paraId="0382E5BF" w14:textId="77777777" w:rsidR="00495C8B" w:rsidRPr="00495C8B" w:rsidRDefault="00D36ABB" w:rsidP="00D36AB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 w:rsidRPr="00AC5148">
              <w:rPr>
                <w:color w:val="000000"/>
                <w:sz w:val="28"/>
                <w:szCs w:val="28"/>
              </w:rPr>
              <w:t xml:space="preserve">- </w:t>
            </w:r>
            <w:r w:rsidR="00AC5148">
              <w:rPr>
                <w:color w:val="000000"/>
                <w:sz w:val="28"/>
                <w:szCs w:val="28"/>
              </w:rPr>
              <w:t>Учитель: «</w:t>
            </w:r>
            <w:r>
              <w:rPr>
                <w:color w:val="000000"/>
                <w:sz w:val="28"/>
                <w:szCs w:val="36"/>
              </w:rPr>
              <w:t>С</w:t>
            </w:r>
            <w:r w:rsidR="00495C8B" w:rsidRPr="00495C8B">
              <w:rPr>
                <w:color w:val="000000"/>
                <w:sz w:val="28"/>
                <w:szCs w:val="36"/>
              </w:rPr>
              <w:t>егодня</w:t>
            </w:r>
            <w:r w:rsidR="00495C8B" w:rsidRPr="00AC5148">
              <w:rPr>
                <w:color w:val="000000"/>
                <w:sz w:val="28"/>
                <w:szCs w:val="36"/>
              </w:rPr>
              <w:t xml:space="preserve"> </w:t>
            </w:r>
            <w:r w:rsidR="00495C8B" w:rsidRPr="00495C8B">
              <w:rPr>
                <w:color w:val="000000"/>
                <w:sz w:val="28"/>
                <w:szCs w:val="36"/>
              </w:rPr>
              <w:t>мы</w:t>
            </w:r>
            <w:r w:rsidR="00495C8B" w:rsidRPr="00AC5148">
              <w:rPr>
                <w:color w:val="000000"/>
                <w:sz w:val="28"/>
                <w:szCs w:val="36"/>
              </w:rPr>
              <w:t xml:space="preserve"> </w:t>
            </w:r>
            <w:r w:rsidR="00495C8B" w:rsidRPr="00495C8B">
              <w:rPr>
                <w:color w:val="000000"/>
                <w:sz w:val="28"/>
                <w:szCs w:val="36"/>
              </w:rPr>
              <w:t>с</w:t>
            </w:r>
            <w:r w:rsidR="00495C8B" w:rsidRPr="00AC5148">
              <w:rPr>
                <w:color w:val="000000"/>
                <w:sz w:val="28"/>
                <w:szCs w:val="36"/>
              </w:rPr>
              <w:t xml:space="preserve"> </w:t>
            </w:r>
            <w:r w:rsidR="00495C8B" w:rsidRPr="00495C8B">
              <w:rPr>
                <w:color w:val="000000"/>
                <w:sz w:val="28"/>
                <w:szCs w:val="36"/>
              </w:rPr>
              <w:t>Вами</w:t>
            </w:r>
            <w:r w:rsidR="00495C8B" w:rsidRPr="00AC5148">
              <w:rPr>
                <w:color w:val="000000"/>
                <w:sz w:val="28"/>
                <w:szCs w:val="36"/>
              </w:rPr>
              <w:t xml:space="preserve"> </w:t>
            </w:r>
            <w:r w:rsidR="00495C8B" w:rsidRPr="00495C8B">
              <w:rPr>
                <w:color w:val="000000"/>
                <w:sz w:val="28"/>
                <w:szCs w:val="36"/>
              </w:rPr>
              <w:t>совершим</w:t>
            </w:r>
            <w:r w:rsidR="00495C8B" w:rsidRPr="00AC5148">
              <w:rPr>
                <w:color w:val="000000"/>
                <w:sz w:val="28"/>
                <w:szCs w:val="36"/>
              </w:rPr>
              <w:t xml:space="preserve"> </w:t>
            </w:r>
            <w:r w:rsidR="00495C8B" w:rsidRPr="00495C8B">
              <w:rPr>
                <w:color w:val="000000"/>
                <w:sz w:val="28"/>
                <w:szCs w:val="36"/>
              </w:rPr>
              <w:t>путешествие</w:t>
            </w:r>
            <w:r w:rsidR="00495C8B" w:rsidRPr="00AC5148">
              <w:rPr>
                <w:color w:val="000000"/>
                <w:sz w:val="28"/>
                <w:szCs w:val="36"/>
              </w:rPr>
              <w:t xml:space="preserve"> </w:t>
            </w:r>
            <w:r w:rsidR="00495C8B" w:rsidRPr="00495C8B">
              <w:rPr>
                <w:color w:val="000000"/>
                <w:sz w:val="28"/>
                <w:szCs w:val="36"/>
              </w:rPr>
              <w:t>в</w:t>
            </w:r>
            <w:r w:rsidR="00495C8B" w:rsidRPr="00AC5148">
              <w:rPr>
                <w:color w:val="000000"/>
                <w:sz w:val="28"/>
                <w:szCs w:val="36"/>
              </w:rPr>
              <w:t xml:space="preserve"> </w:t>
            </w:r>
            <w:r w:rsidR="00495C8B" w:rsidRPr="00495C8B">
              <w:rPr>
                <w:color w:val="000000"/>
                <w:sz w:val="28"/>
                <w:szCs w:val="36"/>
              </w:rPr>
              <w:t>удивительный</w:t>
            </w:r>
            <w:r w:rsidR="00495C8B" w:rsidRPr="00AC5148">
              <w:rPr>
                <w:color w:val="000000"/>
                <w:sz w:val="28"/>
                <w:szCs w:val="36"/>
              </w:rPr>
              <w:t xml:space="preserve"> </w:t>
            </w:r>
            <w:r w:rsidR="00495C8B" w:rsidRPr="00495C8B">
              <w:rPr>
                <w:color w:val="000000"/>
                <w:sz w:val="28"/>
                <w:szCs w:val="36"/>
              </w:rPr>
              <w:t>мир</w:t>
            </w:r>
            <w:r w:rsidR="00495C8B" w:rsidRPr="00AC5148">
              <w:rPr>
                <w:color w:val="000000"/>
                <w:sz w:val="28"/>
                <w:szCs w:val="36"/>
              </w:rPr>
              <w:t xml:space="preserve"> </w:t>
            </w:r>
            <w:r w:rsidR="00495C8B" w:rsidRPr="00495C8B">
              <w:rPr>
                <w:color w:val="000000"/>
                <w:sz w:val="28"/>
                <w:szCs w:val="36"/>
              </w:rPr>
              <w:t>красок</w:t>
            </w:r>
            <w:r w:rsidR="00495C8B" w:rsidRPr="00AC5148">
              <w:rPr>
                <w:color w:val="000000"/>
                <w:sz w:val="28"/>
                <w:szCs w:val="36"/>
              </w:rPr>
              <w:t xml:space="preserve">. </w:t>
            </w:r>
            <w:r w:rsidR="00495C8B" w:rsidRPr="00495C8B">
              <w:rPr>
                <w:color w:val="000000"/>
                <w:sz w:val="28"/>
                <w:szCs w:val="36"/>
              </w:rPr>
              <w:t>Я</w:t>
            </w:r>
            <w:r w:rsidR="00495C8B" w:rsidRPr="00AC5148">
              <w:rPr>
                <w:color w:val="000000"/>
                <w:sz w:val="28"/>
                <w:szCs w:val="36"/>
              </w:rPr>
              <w:t xml:space="preserve"> </w:t>
            </w:r>
            <w:r w:rsidR="00495C8B" w:rsidRPr="00495C8B">
              <w:rPr>
                <w:color w:val="000000"/>
                <w:sz w:val="28"/>
                <w:szCs w:val="36"/>
              </w:rPr>
              <w:t>думаю</w:t>
            </w:r>
            <w:r w:rsidR="00495C8B" w:rsidRPr="00AC5148">
              <w:rPr>
                <w:color w:val="000000"/>
                <w:sz w:val="28"/>
                <w:szCs w:val="36"/>
              </w:rPr>
              <w:t xml:space="preserve">, </w:t>
            </w:r>
            <w:r w:rsidR="00495C8B" w:rsidRPr="00495C8B">
              <w:rPr>
                <w:color w:val="000000"/>
                <w:sz w:val="28"/>
                <w:szCs w:val="36"/>
              </w:rPr>
              <w:t>вы</w:t>
            </w:r>
            <w:r w:rsidR="00495C8B" w:rsidRPr="00AC5148">
              <w:rPr>
                <w:color w:val="000000"/>
                <w:sz w:val="28"/>
                <w:szCs w:val="36"/>
              </w:rPr>
              <w:t xml:space="preserve"> </w:t>
            </w:r>
            <w:r w:rsidR="00495C8B" w:rsidRPr="00495C8B">
              <w:rPr>
                <w:color w:val="000000"/>
                <w:sz w:val="28"/>
                <w:szCs w:val="36"/>
              </w:rPr>
              <w:t>хорошо приготовились к этому путешествию, и мы успешно пройдем с Вами этот интересный путь. В этом прекрасном мире красок мы будем иг</w:t>
            </w:r>
            <w:r>
              <w:rPr>
                <w:color w:val="000000"/>
                <w:sz w:val="28"/>
                <w:szCs w:val="36"/>
              </w:rPr>
              <w:t>рать и</w:t>
            </w:r>
            <w:r w:rsidR="00495C8B" w:rsidRPr="00495C8B">
              <w:rPr>
                <w:color w:val="000000"/>
                <w:sz w:val="28"/>
                <w:szCs w:val="36"/>
              </w:rPr>
              <w:t xml:space="preserve"> рисовать</w:t>
            </w:r>
            <w:r>
              <w:rPr>
                <w:color w:val="000000"/>
                <w:sz w:val="28"/>
                <w:szCs w:val="28"/>
              </w:rPr>
              <w:t>.</w:t>
            </w:r>
            <w:r w:rsidR="00AC5148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4252" w:type="dxa"/>
          </w:tcPr>
          <w:p w14:paraId="4FB47CF8" w14:textId="77777777" w:rsidR="00495C8B" w:rsidRDefault="00495C8B" w:rsidP="00495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Настраиваются на урок и подготавливаются к дальнейшей деятельности</w:t>
            </w:r>
          </w:p>
          <w:p w14:paraId="5A2B12DB" w14:textId="77777777" w:rsidR="00D36ABB" w:rsidRDefault="00D36ABB" w:rsidP="00D36ABB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17F3074" w14:textId="77777777" w:rsidR="00D36ABB" w:rsidRPr="00D36ABB" w:rsidRDefault="00D36ABB" w:rsidP="00D36ABB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Today is Thursday</w:t>
            </w:r>
          </w:p>
          <w:p w14:paraId="4772A443" w14:textId="77777777" w:rsidR="00D36ABB" w:rsidRPr="00AC5148" w:rsidRDefault="00D36ABB" w:rsidP="00D36A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The 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17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 xml:space="preserve">th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of September</w:t>
            </w:r>
          </w:p>
          <w:p w14:paraId="14147B2E" w14:textId="77777777" w:rsidR="00495C8B" w:rsidRPr="00D36ABB" w:rsidRDefault="00495C8B" w:rsidP="00495C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70C64935" w14:textId="77777777" w:rsidR="00495C8B" w:rsidRPr="00D36ABB" w:rsidRDefault="00495C8B" w:rsidP="008B39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95C8B" w:rsidRPr="00362EFB" w14:paraId="7D89FF42" w14:textId="77777777" w:rsidTr="00B24024">
        <w:tc>
          <w:tcPr>
            <w:tcW w:w="2660" w:type="dxa"/>
          </w:tcPr>
          <w:p w14:paraId="724E0CAE" w14:textId="77777777" w:rsidR="00495C8B" w:rsidRPr="00663D90" w:rsidRDefault="00495C8B" w:rsidP="008B3942">
            <w:pPr>
              <w:pStyle w:val="a3"/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63D90">
              <w:rPr>
                <w:rFonts w:ascii="Times New Roman" w:hAnsi="Times New Roman" w:cs="Times New Roman"/>
                <w:sz w:val="28"/>
                <w:szCs w:val="28"/>
              </w:rPr>
              <w:t>Фонетическая и речевая зарядка</w:t>
            </w:r>
          </w:p>
        </w:tc>
        <w:tc>
          <w:tcPr>
            <w:tcW w:w="4536" w:type="dxa"/>
          </w:tcPr>
          <w:p w14:paraId="374974E3" w14:textId="77777777" w:rsidR="00495C8B" w:rsidRPr="00495C8B" w:rsidRDefault="00D36ABB" w:rsidP="00AC5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AC5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Учитель: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</w:t>
            </w:r>
            <w:r w:rsidR="00495C8B" w:rsidRPr="00495C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начале нашего пути мы повторим произношение некоторых трудных звуков, которые встретятся на нашем пути, и без которых нам не обойтись</w:t>
            </w:r>
            <w:r w:rsidR="00AC5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495C8B" w:rsidRPr="00495C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- </w:t>
            </w:r>
            <w:r w:rsidR="00495C8B" w:rsidRPr="00495C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Учитель напоминает ученикам, как правильно произносить эти звуки</w:t>
            </w:r>
          </w:p>
        </w:tc>
        <w:tc>
          <w:tcPr>
            <w:tcW w:w="4252" w:type="dxa"/>
          </w:tcPr>
          <w:p w14:paraId="1815F4D2" w14:textId="77777777" w:rsidR="00495C8B" w:rsidRPr="00495C8B" w:rsidRDefault="00495C8B" w:rsidP="00495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Учащиеся слушают учителя и повторяют за учителем</w:t>
            </w:r>
          </w:p>
        </w:tc>
        <w:tc>
          <w:tcPr>
            <w:tcW w:w="3544" w:type="dxa"/>
          </w:tcPr>
          <w:p w14:paraId="1D5DD34A" w14:textId="77777777" w:rsidR="00495C8B" w:rsidRPr="00495C8B" w:rsidRDefault="00495C8B" w:rsidP="00495C8B">
            <w:pPr>
              <w:pStyle w:val="a6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21"/>
                <w:lang w:val="en-US"/>
              </w:rPr>
            </w:pPr>
            <w:r w:rsidRPr="00495C8B">
              <w:rPr>
                <w:b/>
                <w:bCs/>
                <w:color w:val="000000"/>
                <w:sz w:val="28"/>
                <w:szCs w:val="36"/>
                <w:lang w:val="en-US"/>
              </w:rPr>
              <w:t>[</w:t>
            </w:r>
            <w:r w:rsidRPr="00495C8B">
              <w:rPr>
                <w:b/>
                <w:bCs/>
                <w:color w:val="000000"/>
                <w:sz w:val="28"/>
                <w:szCs w:val="36"/>
              </w:rPr>
              <w:t>θ</w:t>
            </w:r>
            <w:r w:rsidRPr="00495C8B">
              <w:rPr>
                <w:b/>
                <w:bCs/>
                <w:color w:val="000000"/>
                <w:sz w:val="28"/>
                <w:szCs w:val="36"/>
                <w:lang w:val="en-US"/>
              </w:rPr>
              <w:t>, </w:t>
            </w:r>
            <w:r w:rsidRPr="00495C8B">
              <w:rPr>
                <w:rFonts w:ascii="Arial" w:hAnsi="Arial" w:cs="Arial"/>
                <w:noProof/>
                <w:color w:val="000000"/>
                <w:sz w:val="18"/>
                <w:szCs w:val="21"/>
              </w:rPr>
              <w:drawing>
                <wp:inline distT="0" distB="0" distL="0" distR="0" wp14:anchorId="04DAAB55" wp14:editId="53EB9247">
                  <wp:extent cx="140335" cy="197485"/>
                  <wp:effectExtent l="0" t="0" r="0" b="0"/>
                  <wp:docPr id="1" name="Рисунок 1" descr="hello_html_5435911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5435911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C8B">
              <w:rPr>
                <w:b/>
                <w:bCs/>
                <w:color w:val="000000"/>
                <w:sz w:val="28"/>
                <w:szCs w:val="36"/>
                <w:lang w:val="en-US"/>
              </w:rPr>
              <w:t>]- </w:t>
            </w:r>
            <w:r w:rsidRPr="00495C8B">
              <w:rPr>
                <w:color w:val="000000"/>
                <w:sz w:val="28"/>
                <w:szCs w:val="36"/>
                <w:u w:val="single"/>
                <w:lang w:val="en-US"/>
              </w:rPr>
              <w:t>th</w:t>
            </w:r>
            <w:r w:rsidRPr="00495C8B">
              <w:rPr>
                <w:color w:val="000000"/>
                <w:sz w:val="28"/>
                <w:szCs w:val="36"/>
                <w:lang w:val="en-US"/>
              </w:rPr>
              <w:t>is, </w:t>
            </w:r>
            <w:r w:rsidRPr="00495C8B">
              <w:rPr>
                <w:color w:val="000000"/>
                <w:sz w:val="28"/>
                <w:szCs w:val="36"/>
                <w:u w:val="single"/>
                <w:lang w:val="en-US"/>
              </w:rPr>
              <w:t>th</w:t>
            </w:r>
            <w:r w:rsidRPr="00495C8B">
              <w:rPr>
                <w:color w:val="000000"/>
                <w:sz w:val="28"/>
                <w:szCs w:val="36"/>
                <w:lang w:val="en-US"/>
              </w:rPr>
              <w:t>at; </w:t>
            </w:r>
            <w:r w:rsidRPr="00495C8B">
              <w:rPr>
                <w:color w:val="000000"/>
                <w:sz w:val="28"/>
                <w:szCs w:val="36"/>
                <w:u w:val="single"/>
                <w:lang w:val="en-US"/>
              </w:rPr>
              <w:t>th</w:t>
            </w:r>
            <w:r w:rsidRPr="00495C8B">
              <w:rPr>
                <w:color w:val="000000"/>
                <w:sz w:val="28"/>
                <w:szCs w:val="36"/>
                <w:lang w:val="en-US"/>
              </w:rPr>
              <w:t>in, </w:t>
            </w:r>
            <w:r w:rsidRPr="00495C8B">
              <w:rPr>
                <w:color w:val="000000"/>
                <w:sz w:val="28"/>
                <w:szCs w:val="36"/>
                <w:u w:val="single"/>
                <w:lang w:val="en-US"/>
              </w:rPr>
              <w:t>th</w:t>
            </w:r>
            <w:r w:rsidRPr="00495C8B">
              <w:rPr>
                <w:color w:val="000000"/>
                <w:sz w:val="28"/>
                <w:szCs w:val="36"/>
                <w:lang w:val="en-US"/>
              </w:rPr>
              <w:t>ink</w:t>
            </w:r>
          </w:p>
          <w:p w14:paraId="337F7DCC" w14:textId="77777777" w:rsidR="00495C8B" w:rsidRPr="00F5558B" w:rsidRDefault="00495C8B" w:rsidP="00495C8B">
            <w:pPr>
              <w:pStyle w:val="a6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21"/>
                <w:lang w:val="en-US"/>
              </w:rPr>
            </w:pPr>
          </w:p>
          <w:p w14:paraId="3D09D2A0" w14:textId="77777777" w:rsidR="00495C8B" w:rsidRPr="00495C8B" w:rsidRDefault="00495C8B" w:rsidP="00495C8B">
            <w:pPr>
              <w:pStyle w:val="a6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21"/>
                <w:lang w:val="en-US"/>
              </w:rPr>
            </w:pPr>
            <w:r w:rsidRPr="00495C8B">
              <w:rPr>
                <w:b/>
                <w:bCs/>
                <w:color w:val="000000"/>
                <w:sz w:val="28"/>
                <w:szCs w:val="36"/>
                <w:lang w:val="en-US"/>
              </w:rPr>
              <w:t>[r] – </w:t>
            </w:r>
            <w:r w:rsidRPr="00495C8B">
              <w:rPr>
                <w:color w:val="000000"/>
                <w:sz w:val="28"/>
                <w:szCs w:val="36"/>
                <w:u w:val="single"/>
                <w:lang w:val="en-US"/>
              </w:rPr>
              <w:t>r</w:t>
            </w:r>
            <w:r w:rsidRPr="00495C8B">
              <w:rPr>
                <w:color w:val="000000"/>
                <w:sz w:val="28"/>
                <w:szCs w:val="36"/>
                <w:lang w:val="en-US"/>
              </w:rPr>
              <w:t>ed, </w:t>
            </w:r>
            <w:r w:rsidRPr="00495C8B">
              <w:rPr>
                <w:color w:val="000000"/>
                <w:sz w:val="28"/>
                <w:szCs w:val="36"/>
                <w:u w:val="single"/>
                <w:lang w:val="en-US"/>
              </w:rPr>
              <w:t>r</w:t>
            </w:r>
            <w:r w:rsidRPr="00495C8B">
              <w:rPr>
                <w:color w:val="000000"/>
                <w:sz w:val="28"/>
                <w:szCs w:val="36"/>
                <w:lang w:val="en-US"/>
              </w:rPr>
              <w:t>ose, </w:t>
            </w:r>
            <w:r w:rsidRPr="00495C8B">
              <w:rPr>
                <w:color w:val="000000"/>
                <w:sz w:val="28"/>
                <w:szCs w:val="36"/>
                <w:u w:val="single"/>
                <w:lang w:val="en-US"/>
              </w:rPr>
              <w:t>r</w:t>
            </w:r>
            <w:r w:rsidRPr="00495C8B">
              <w:rPr>
                <w:color w:val="000000"/>
                <w:sz w:val="28"/>
                <w:szCs w:val="36"/>
                <w:lang w:val="en-US"/>
              </w:rPr>
              <w:t>ice</w:t>
            </w:r>
          </w:p>
          <w:p w14:paraId="3CE223F5" w14:textId="77777777" w:rsidR="00495C8B" w:rsidRPr="00F5558B" w:rsidRDefault="00495C8B" w:rsidP="00495C8B">
            <w:pPr>
              <w:pStyle w:val="a6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21"/>
                <w:lang w:val="en-US"/>
              </w:rPr>
            </w:pPr>
          </w:p>
          <w:p w14:paraId="4A8A540E" w14:textId="77777777" w:rsidR="00495C8B" w:rsidRPr="00495C8B" w:rsidRDefault="00495C8B" w:rsidP="00495C8B">
            <w:pPr>
              <w:pStyle w:val="a6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21"/>
                <w:lang w:val="en-US"/>
              </w:rPr>
            </w:pPr>
            <w:r w:rsidRPr="00495C8B">
              <w:rPr>
                <w:b/>
                <w:bCs/>
                <w:color w:val="000000"/>
                <w:sz w:val="28"/>
                <w:szCs w:val="36"/>
                <w:lang w:val="en-US"/>
              </w:rPr>
              <w:t>[t] – </w:t>
            </w:r>
            <w:r w:rsidRPr="00495C8B">
              <w:rPr>
                <w:color w:val="000000"/>
                <w:sz w:val="28"/>
                <w:szCs w:val="36"/>
                <w:u w:val="single"/>
                <w:lang w:val="en-US"/>
              </w:rPr>
              <w:t>t</w:t>
            </w:r>
            <w:r w:rsidRPr="00495C8B">
              <w:rPr>
                <w:color w:val="000000"/>
                <w:sz w:val="28"/>
                <w:szCs w:val="36"/>
                <w:lang w:val="en-US"/>
              </w:rPr>
              <w:t>ake, </w:t>
            </w:r>
            <w:r w:rsidRPr="00495C8B">
              <w:rPr>
                <w:color w:val="000000"/>
                <w:sz w:val="28"/>
                <w:szCs w:val="36"/>
                <w:u w:val="single"/>
                <w:lang w:val="en-US"/>
              </w:rPr>
              <w:t>t</w:t>
            </w:r>
            <w:r w:rsidRPr="00495C8B">
              <w:rPr>
                <w:color w:val="000000"/>
                <w:sz w:val="28"/>
                <w:szCs w:val="36"/>
                <w:lang w:val="en-US"/>
              </w:rPr>
              <w:t>able, </w:t>
            </w:r>
            <w:r w:rsidRPr="00495C8B">
              <w:rPr>
                <w:color w:val="000000"/>
                <w:sz w:val="28"/>
                <w:szCs w:val="36"/>
                <w:u w:val="single"/>
                <w:lang w:val="en-US"/>
              </w:rPr>
              <w:t>t</w:t>
            </w:r>
            <w:r w:rsidRPr="00495C8B">
              <w:rPr>
                <w:color w:val="000000"/>
                <w:sz w:val="28"/>
                <w:szCs w:val="36"/>
                <w:lang w:val="en-US"/>
              </w:rPr>
              <w:t>ree</w:t>
            </w:r>
          </w:p>
          <w:p w14:paraId="37C78610" w14:textId="77777777" w:rsidR="00495C8B" w:rsidRPr="00F5558B" w:rsidRDefault="00495C8B" w:rsidP="00495C8B">
            <w:pPr>
              <w:pStyle w:val="a6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21"/>
                <w:lang w:val="en-US"/>
              </w:rPr>
            </w:pPr>
          </w:p>
          <w:p w14:paraId="7C6ED9A4" w14:textId="77777777" w:rsidR="00495C8B" w:rsidRPr="00495C8B" w:rsidRDefault="00495C8B" w:rsidP="00495C8B">
            <w:pPr>
              <w:pStyle w:val="a6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495C8B">
              <w:rPr>
                <w:b/>
                <w:bCs/>
                <w:color w:val="000000"/>
                <w:sz w:val="28"/>
                <w:szCs w:val="36"/>
                <w:lang w:val="en-US"/>
              </w:rPr>
              <w:t>[w] – </w:t>
            </w:r>
            <w:r w:rsidRPr="00495C8B">
              <w:rPr>
                <w:color w:val="000000"/>
                <w:sz w:val="28"/>
                <w:szCs w:val="36"/>
                <w:u w:val="single"/>
                <w:lang w:val="en-US"/>
              </w:rPr>
              <w:t>w</w:t>
            </w:r>
            <w:r w:rsidRPr="00495C8B">
              <w:rPr>
                <w:color w:val="000000"/>
                <w:sz w:val="28"/>
                <w:szCs w:val="36"/>
                <w:lang w:val="en-US"/>
              </w:rPr>
              <w:t>hy, </w:t>
            </w:r>
            <w:r w:rsidRPr="00495C8B">
              <w:rPr>
                <w:color w:val="000000"/>
                <w:sz w:val="28"/>
                <w:szCs w:val="36"/>
                <w:u w:val="single"/>
                <w:lang w:val="en-US"/>
              </w:rPr>
              <w:t>w</w:t>
            </w:r>
            <w:r w:rsidRPr="00495C8B">
              <w:rPr>
                <w:color w:val="000000"/>
                <w:sz w:val="28"/>
                <w:szCs w:val="36"/>
                <w:lang w:val="en-US"/>
              </w:rPr>
              <w:t>hen, </w:t>
            </w:r>
            <w:r w:rsidRPr="00495C8B">
              <w:rPr>
                <w:color w:val="000000"/>
                <w:sz w:val="28"/>
                <w:szCs w:val="36"/>
                <w:u w:val="single"/>
                <w:lang w:val="en-US"/>
              </w:rPr>
              <w:t>W</w:t>
            </w:r>
            <w:r w:rsidRPr="00495C8B">
              <w:rPr>
                <w:color w:val="000000"/>
                <w:sz w:val="28"/>
                <w:szCs w:val="36"/>
                <w:lang w:val="en-US"/>
              </w:rPr>
              <w:t>illy</w:t>
            </w:r>
          </w:p>
          <w:p w14:paraId="43A073DF" w14:textId="77777777" w:rsidR="00495C8B" w:rsidRPr="00495C8B" w:rsidRDefault="00495C8B" w:rsidP="008B39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95C8B" w:rsidRPr="00C25C9C" w14:paraId="6B01A8D9" w14:textId="77777777" w:rsidTr="00B24024">
        <w:tc>
          <w:tcPr>
            <w:tcW w:w="2660" w:type="dxa"/>
          </w:tcPr>
          <w:p w14:paraId="32129198" w14:textId="77777777" w:rsidR="00495C8B" w:rsidRPr="00663D90" w:rsidRDefault="00495C8B" w:rsidP="008B3942">
            <w:pPr>
              <w:pStyle w:val="a3"/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63D90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  <w:r w:rsidRPr="00663D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изученного материала</w:t>
            </w:r>
          </w:p>
        </w:tc>
        <w:tc>
          <w:tcPr>
            <w:tcW w:w="4536" w:type="dxa"/>
          </w:tcPr>
          <w:p w14:paraId="0D684F8F" w14:textId="77777777" w:rsidR="009423FA" w:rsidRDefault="009423FA" w:rsidP="009423F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- </w:t>
            </w:r>
            <w:r w:rsidR="00AC5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Учитель: «Ребята, п</w:t>
            </w:r>
            <w:r w:rsidRPr="009423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редставьте себе, как был бы скучен </w:t>
            </w:r>
            <w:r w:rsidRPr="009423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окружающий мир, если бы он был черно-белым. Цвета делают нашу жизнь прекрасной. Есть очень м</w:t>
            </w:r>
            <w:r w:rsidR="00AC5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ного разных расцветок и оттенков»</w:t>
            </w:r>
            <w:r w:rsidRPr="009423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75C0E488" w14:textId="77777777" w:rsidR="00495C8B" w:rsidRDefault="009423FA" w:rsidP="009423F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23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Учитель предлагает назвать цвета, следуя схеме, чтобы повторить названия цветов</w:t>
            </w:r>
            <w:r w:rsidRPr="009423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423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What</w:t>
            </w:r>
            <w:r w:rsidRPr="009423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423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color</w:t>
            </w:r>
            <w:r w:rsidRPr="009423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423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is</w:t>
            </w:r>
            <w:r w:rsidRPr="009423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423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this</w:t>
            </w:r>
            <w:r w:rsidRPr="009423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  <w:r w:rsidRPr="009423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423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(Учитель показывает образцы цветов).</w:t>
            </w:r>
            <w:r w:rsidRPr="009423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423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9423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It</w:t>
            </w:r>
            <w:r w:rsidRPr="009423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423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is</w:t>
            </w:r>
            <w:r w:rsidRPr="009423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423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red</w:t>
            </w:r>
            <w:r w:rsidRPr="009423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40C2F78" w14:textId="77777777" w:rsidR="009423FA" w:rsidRDefault="00AC5148" w:rsidP="009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Учитель: «А</w:t>
            </w:r>
            <w:r w:rsidR="009423FA">
              <w:rPr>
                <w:rFonts w:ascii="Times New Roman" w:hAnsi="Times New Roman" w:cs="Times New Roman"/>
                <w:sz w:val="28"/>
                <w:szCs w:val="28"/>
              </w:rPr>
              <w:t xml:space="preserve"> сейчас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</w:t>
            </w:r>
            <w:r w:rsidR="009423FA">
              <w:rPr>
                <w:rFonts w:ascii="Times New Roman" w:hAnsi="Times New Roman" w:cs="Times New Roman"/>
                <w:sz w:val="28"/>
                <w:szCs w:val="28"/>
              </w:rPr>
              <w:t xml:space="preserve"> поиграем в игру «Угадай цвет», чтобы закрепить лексику по теме «Цвета»</w:t>
            </w:r>
            <w:r w:rsidR="00D36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285BE06" w14:textId="77777777" w:rsidR="009423FA" w:rsidRDefault="00AC5148" w:rsidP="009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423FA">
              <w:rPr>
                <w:rFonts w:ascii="Times New Roman" w:hAnsi="Times New Roman" w:cs="Times New Roman"/>
                <w:sz w:val="28"/>
                <w:szCs w:val="28"/>
              </w:rPr>
              <w:t>ам необходимо продолжить стихотворение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  <w:p w14:paraId="3FD7C532" w14:textId="77777777" w:rsidR="009423FA" w:rsidRDefault="009423FA" w:rsidP="00942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B4E0E9" w14:textId="77777777" w:rsidR="009423FA" w:rsidRPr="00D36ABB" w:rsidRDefault="009423FA" w:rsidP="009423FA">
            <w:pPr>
              <w:numPr>
                <w:ilvl w:val="0"/>
                <w:numId w:val="2"/>
              </w:numPr>
              <w:shd w:val="clear" w:color="auto" w:fill="FFFFFF" w:themeFill="background1"/>
              <w:ind w:left="0"/>
              <w:rPr>
                <w:rFonts w:ascii="Arial" w:eastAsia="Times New Roman" w:hAnsi="Arial" w:cs="Arial"/>
                <w:i/>
                <w:color w:val="000000"/>
                <w:sz w:val="28"/>
                <w:szCs w:val="28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Самый яркий, сочный цвет,</w:t>
            </w:r>
          </w:p>
          <w:p w14:paraId="5D252B00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 w:val="28"/>
                <w:szCs w:val="28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Это красный или...</w:t>
            </w:r>
            <w:r w:rsidRPr="00D36ABB">
              <w:rPr>
                <w:rFonts w:ascii="Arial" w:eastAsia="Times New Roman" w:hAnsi="Arial" w:cs="Arial"/>
                <w:i/>
                <w:color w:val="000000"/>
                <w:sz w:val="28"/>
                <w:szCs w:val="28"/>
              </w:rPr>
              <w:t xml:space="preserve"> </w:t>
            </w:r>
            <w:r w:rsidRPr="00D36ABB">
              <w:rPr>
                <w:rFonts w:ascii="Arial" w:eastAsia="Times New Roman" w:hAnsi="Arial" w:cs="Arial"/>
                <w:i/>
                <w:color w:val="000000"/>
                <w:sz w:val="28"/>
                <w:szCs w:val="28"/>
              </w:rPr>
              <w:br/>
            </w:r>
          </w:p>
          <w:p w14:paraId="75EF8F77" w14:textId="77777777" w:rsidR="009423FA" w:rsidRPr="00D36ABB" w:rsidRDefault="009423FA" w:rsidP="009423FA">
            <w:pPr>
              <w:numPr>
                <w:ilvl w:val="0"/>
                <w:numId w:val="3"/>
              </w:numPr>
              <w:shd w:val="clear" w:color="auto" w:fill="FFFFFF" w:themeFill="background1"/>
              <w:ind w:left="0"/>
              <w:rPr>
                <w:rFonts w:ascii="Arial" w:eastAsia="Times New Roman" w:hAnsi="Arial" w:cs="Arial"/>
                <w:i/>
                <w:color w:val="000000"/>
                <w:sz w:val="28"/>
                <w:szCs w:val="28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Цвет листвы весной один,</w:t>
            </w:r>
          </w:p>
          <w:p w14:paraId="025FBABA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Он зеленый или…</w:t>
            </w:r>
          </w:p>
          <w:p w14:paraId="2D8B13AA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 w:val="28"/>
                <w:szCs w:val="28"/>
              </w:rPr>
            </w:pPr>
          </w:p>
          <w:p w14:paraId="4B7E2D09" w14:textId="77777777" w:rsidR="009423FA" w:rsidRPr="00D36ABB" w:rsidRDefault="009423FA" w:rsidP="009423FA">
            <w:pPr>
              <w:numPr>
                <w:ilvl w:val="0"/>
                <w:numId w:val="4"/>
              </w:numPr>
              <w:shd w:val="clear" w:color="auto" w:fill="FFFFFF" w:themeFill="background1"/>
              <w:ind w:left="0"/>
              <w:rPr>
                <w:rFonts w:ascii="Arial" w:eastAsia="Times New Roman" w:hAnsi="Arial" w:cs="Arial"/>
                <w:i/>
                <w:color w:val="000000"/>
                <w:sz w:val="28"/>
                <w:szCs w:val="28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Солнышку мы улыбнемся: «</w:t>
            </w:r>
            <w:proofErr w:type="spellStart"/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Hello</w:t>
            </w:r>
            <w:proofErr w:type="spellEnd"/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!»,</w:t>
            </w:r>
          </w:p>
          <w:p w14:paraId="42929FAA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 w:val="28"/>
                <w:szCs w:val="28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Солнечный цвет на английском….</w:t>
            </w:r>
            <w:r w:rsidRPr="00D36ABB">
              <w:rPr>
                <w:rFonts w:ascii="Arial" w:eastAsia="Times New Roman" w:hAnsi="Arial" w:cs="Arial"/>
                <w:i/>
                <w:color w:val="000000"/>
                <w:sz w:val="28"/>
                <w:szCs w:val="28"/>
              </w:rPr>
              <w:br/>
            </w:r>
          </w:p>
          <w:p w14:paraId="0E041E18" w14:textId="77777777" w:rsidR="009423FA" w:rsidRPr="00D36ABB" w:rsidRDefault="009423FA" w:rsidP="009423FA">
            <w:pPr>
              <w:numPr>
                <w:ilvl w:val="0"/>
                <w:numId w:val="5"/>
              </w:numPr>
              <w:shd w:val="clear" w:color="auto" w:fill="FFFFFF" w:themeFill="background1"/>
              <w:ind w:left="0"/>
              <w:rPr>
                <w:rFonts w:ascii="Arial" w:eastAsia="Times New Roman" w:hAnsi="Arial" w:cs="Arial"/>
                <w:i/>
                <w:color w:val="000000"/>
                <w:sz w:val="28"/>
                <w:szCs w:val="28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Синий цвет я так люблю,</w:t>
            </w:r>
          </w:p>
          <w:p w14:paraId="4F033052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 w:val="28"/>
                <w:szCs w:val="28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По-английски синий…</w:t>
            </w:r>
          </w:p>
          <w:p w14:paraId="48619D12" w14:textId="77777777" w:rsidR="009423FA" w:rsidRPr="009423FA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 w:val="20"/>
                <w:szCs w:val="21"/>
              </w:rPr>
            </w:pPr>
          </w:p>
          <w:p w14:paraId="63D388DD" w14:textId="77777777" w:rsidR="009423FA" w:rsidRPr="00D36ABB" w:rsidRDefault="009423FA" w:rsidP="009423FA">
            <w:pPr>
              <w:numPr>
                <w:ilvl w:val="0"/>
                <w:numId w:val="6"/>
              </w:numPr>
              <w:shd w:val="clear" w:color="auto" w:fill="FFFFFF" w:themeFill="background1"/>
              <w:ind w:left="0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Знает каждый человек</w:t>
            </w:r>
          </w:p>
          <w:p w14:paraId="45367182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То, что черный будет…</w:t>
            </w:r>
            <w:r w:rsidRPr="00D36ABB">
              <w:rPr>
                <w:rFonts w:ascii="Arial" w:eastAsia="Times New Roman" w:hAnsi="Arial" w:cs="Arial"/>
                <w:i/>
                <w:color w:val="000000"/>
                <w:szCs w:val="21"/>
              </w:rPr>
              <w:t xml:space="preserve"> </w:t>
            </w:r>
            <w:r w:rsidRPr="00D36ABB">
              <w:rPr>
                <w:rFonts w:ascii="Arial" w:eastAsia="Times New Roman" w:hAnsi="Arial" w:cs="Arial"/>
                <w:i/>
                <w:color w:val="000000"/>
                <w:szCs w:val="21"/>
              </w:rPr>
              <w:br/>
            </w:r>
          </w:p>
          <w:p w14:paraId="54AD5F4B" w14:textId="77777777" w:rsidR="009423FA" w:rsidRPr="00D36ABB" w:rsidRDefault="009423FA" w:rsidP="009423FA">
            <w:pPr>
              <w:numPr>
                <w:ilvl w:val="0"/>
                <w:numId w:val="7"/>
              </w:numPr>
              <w:shd w:val="clear" w:color="auto" w:fill="FFFFFF" w:themeFill="background1"/>
              <w:ind w:left="0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Все зимой белым-бело,</w:t>
            </w:r>
          </w:p>
          <w:p w14:paraId="1A2D9CA3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Белым снегом замело,</w:t>
            </w:r>
          </w:p>
          <w:p w14:paraId="62DECB44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Пусть все белое, </w:t>
            </w:r>
            <w:proofErr w:type="spellStart"/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all</w:t>
            </w:r>
            <w:proofErr w:type="spellEnd"/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 </w:t>
            </w:r>
            <w:proofErr w:type="spellStart"/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right</w:t>
            </w:r>
            <w:proofErr w:type="spellEnd"/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!</w:t>
            </w:r>
          </w:p>
          <w:p w14:paraId="1828D66F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На английском будет…</w:t>
            </w:r>
          </w:p>
          <w:p w14:paraId="71B714EC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</w:p>
          <w:p w14:paraId="17AA8F35" w14:textId="77777777" w:rsidR="009423FA" w:rsidRPr="00D36ABB" w:rsidRDefault="009423FA" w:rsidP="009423FA">
            <w:pPr>
              <w:numPr>
                <w:ilvl w:val="0"/>
                <w:numId w:val="8"/>
              </w:numPr>
              <w:shd w:val="clear" w:color="auto" w:fill="FFFFFF" w:themeFill="background1"/>
              <w:ind w:left="0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Самых серых туч серей</w:t>
            </w:r>
          </w:p>
          <w:p w14:paraId="0544A645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Серый цвет, английский…</w:t>
            </w:r>
            <w:r w:rsidRPr="00D36ABB">
              <w:rPr>
                <w:rFonts w:ascii="Arial" w:eastAsia="Times New Roman" w:hAnsi="Arial" w:cs="Arial"/>
                <w:i/>
                <w:color w:val="000000"/>
                <w:szCs w:val="21"/>
              </w:rPr>
              <w:t xml:space="preserve"> </w:t>
            </w:r>
            <w:r w:rsidRPr="00D36ABB">
              <w:rPr>
                <w:rFonts w:ascii="Arial" w:eastAsia="Times New Roman" w:hAnsi="Arial" w:cs="Arial"/>
                <w:i/>
                <w:color w:val="000000"/>
                <w:szCs w:val="21"/>
              </w:rPr>
              <w:br/>
            </w:r>
          </w:p>
          <w:p w14:paraId="35AB5984" w14:textId="77777777" w:rsidR="009423FA" w:rsidRPr="00D36ABB" w:rsidRDefault="009423FA" w:rsidP="009423FA">
            <w:pPr>
              <w:numPr>
                <w:ilvl w:val="0"/>
                <w:numId w:val="9"/>
              </w:numPr>
              <w:shd w:val="clear" w:color="auto" w:fill="FFFFFF" w:themeFill="background1"/>
              <w:ind w:left="0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Цвет оранжевый и фрукт</w:t>
            </w:r>
          </w:p>
          <w:p w14:paraId="0995FC7E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Одинаково зовут,</w:t>
            </w:r>
          </w:p>
          <w:p w14:paraId="5A041197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С этим точно не поспоришь,</w:t>
            </w:r>
          </w:p>
          <w:p w14:paraId="6923A0F3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Потому что это…</w:t>
            </w:r>
            <w:r w:rsidRPr="00D36ABB">
              <w:rPr>
                <w:rFonts w:ascii="Arial" w:eastAsia="Times New Roman" w:hAnsi="Arial" w:cs="Arial"/>
                <w:i/>
                <w:color w:val="000000"/>
                <w:szCs w:val="21"/>
              </w:rPr>
              <w:t xml:space="preserve"> </w:t>
            </w:r>
            <w:r w:rsidRPr="00D36ABB">
              <w:rPr>
                <w:rFonts w:ascii="Arial" w:eastAsia="Times New Roman" w:hAnsi="Arial" w:cs="Arial"/>
                <w:i/>
                <w:color w:val="000000"/>
                <w:szCs w:val="21"/>
              </w:rPr>
              <w:br/>
            </w:r>
          </w:p>
          <w:p w14:paraId="16E274FA" w14:textId="77777777" w:rsidR="009423FA" w:rsidRPr="00D36ABB" w:rsidRDefault="009423FA" w:rsidP="009423FA">
            <w:pPr>
              <w:numPr>
                <w:ilvl w:val="0"/>
                <w:numId w:val="10"/>
              </w:numPr>
              <w:shd w:val="clear" w:color="auto" w:fill="FFFFFF" w:themeFill="background1"/>
              <w:ind w:left="0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За стол за коричневый сядьте, </w:t>
            </w:r>
            <w:proofErr w:type="spellStart"/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sit</w:t>
            </w:r>
            <w:proofErr w:type="spellEnd"/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 </w:t>
            </w:r>
            <w:proofErr w:type="spellStart"/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down</w:t>
            </w:r>
            <w:proofErr w:type="spellEnd"/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!</w:t>
            </w:r>
          </w:p>
          <w:p w14:paraId="08AE677A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Запомни, коричневый в Англии…</w:t>
            </w:r>
          </w:p>
          <w:p w14:paraId="25C45FD4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</w:p>
          <w:p w14:paraId="799D1DCE" w14:textId="77777777" w:rsidR="009423FA" w:rsidRPr="00D36ABB" w:rsidRDefault="009423FA" w:rsidP="009423FA">
            <w:pPr>
              <w:numPr>
                <w:ilvl w:val="0"/>
                <w:numId w:val="11"/>
              </w:numPr>
              <w:shd w:val="clear" w:color="auto" w:fill="FFFFFF" w:themeFill="background1"/>
              <w:ind w:left="0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Нежной розы нежный цвет,</w:t>
            </w:r>
          </w:p>
          <w:p w14:paraId="1B8D6737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Краше розы в мире нет!</w:t>
            </w:r>
          </w:p>
          <w:p w14:paraId="1ABD7ABB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Я так думаю, I </w:t>
            </w:r>
            <w:proofErr w:type="spellStart"/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think</w:t>
            </w:r>
            <w:proofErr w:type="spellEnd"/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,</w:t>
            </w:r>
          </w:p>
          <w:p w14:paraId="721A11ED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Розовый в английском…</w:t>
            </w:r>
            <w:r w:rsidRPr="00D36ABB">
              <w:rPr>
                <w:rFonts w:ascii="Arial" w:eastAsia="Times New Roman" w:hAnsi="Arial" w:cs="Arial"/>
                <w:i/>
                <w:color w:val="000000"/>
                <w:szCs w:val="21"/>
              </w:rPr>
              <w:t xml:space="preserve"> </w:t>
            </w:r>
            <w:r w:rsidRPr="00D36ABB">
              <w:rPr>
                <w:rFonts w:ascii="Arial" w:eastAsia="Times New Roman" w:hAnsi="Arial" w:cs="Arial"/>
                <w:i/>
                <w:color w:val="000000"/>
                <w:szCs w:val="21"/>
              </w:rPr>
              <w:br/>
            </w:r>
          </w:p>
          <w:p w14:paraId="6D2EA190" w14:textId="77777777" w:rsidR="009423FA" w:rsidRPr="00D36ABB" w:rsidRDefault="009423FA" w:rsidP="009423FA">
            <w:pPr>
              <w:numPr>
                <w:ilvl w:val="0"/>
                <w:numId w:val="12"/>
              </w:numPr>
              <w:shd w:val="clear" w:color="auto" w:fill="FFFFFF" w:themeFill="background1"/>
              <w:ind w:left="0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В фиолетовых ботинках</w:t>
            </w:r>
          </w:p>
          <w:p w14:paraId="30F903E1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Я по лужам долго шлепал,</w:t>
            </w:r>
          </w:p>
          <w:p w14:paraId="5C169E3C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И запомнил, что в английском</w:t>
            </w:r>
          </w:p>
          <w:p w14:paraId="6AC15948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lastRenderedPageBreak/>
              <w:t>Этот цвет зовется…</w:t>
            </w:r>
          </w:p>
          <w:p w14:paraId="168B182B" w14:textId="77777777" w:rsidR="009423FA" w:rsidRDefault="00AC5148" w:rsidP="009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Учитель: «Ребята, </w:t>
            </w:r>
            <w:r w:rsidR="009423FA">
              <w:rPr>
                <w:rFonts w:ascii="Times New Roman" w:hAnsi="Times New Roman" w:cs="Times New Roman"/>
                <w:sz w:val="28"/>
                <w:szCs w:val="28"/>
              </w:rPr>
              <w:t>времена года тоже имеют свой цвет, давайте повторим</w:t>
            </w:r>
            <w:r w:rsidR="00D36ABB">
              <w:rPr>
                <w:rFonts w:ascii="Times New Roman" w:hAnsi="Times New Roman" w:cs="Times New Roman"/>
                <w:sz w:val="28"/>
                <w:szCs w:val="28"/>
              </w:rPr>
              <w:t xml:space="preserve"> их.  Разделитесь, на две группы. Каждая группа по очереди выходит к интерактивной доске. Ваша задача в течение 3 минут выбрать цвет, который подходит определённому времени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36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2AEA82" w14:textId="77777777" w:rsidR="009423FA" w:rsidRPr="00AC5148" w:rsidRDefault="009423FA" w:rsidP="009423FA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9423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Spring</w:t>
            </w:r>
            <w:r w:rsidRPr="00AC51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r w:rsidRPr="009423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is </w:t>
            </w:r>
            <w:r w:rsidRPr="00AC51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softHyphen/>
            </w:r>
            <w:r w:rsidRPr="00AC51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softHyphen/>
            </w:r>
            <w:r w:rsidRPr="00AC51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softHyphen/>
            </w:r>
            <w:r w:rsidRPr="00AC51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softHyphen/>
            </w:r>
            <w:r w:rsidRPr="00AC51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softHyphen/>
              <w:t>______</w:t>
            </w:r>
          </w:p>
          <w:p w14:paraId="1673629B" w14:textId="77777777" w:rsidR="009423FA" w:rsidRPr="00AC5148" w:rsidRDefault="009423FA" w:rsidP="009423FA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9423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Summer</w:t>
            </w:r>
            <w:r w:rsidRPr="00AC51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r w:rsidRPr="009423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is </w:t>
            </w:r>
            <w:r w:rsidRPr="00AC51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_____</w:t>
            </w:r>
          </w:p>
          <w:p w14:paraId="639AA501" w14:textId="77777777" w:rsidR="009423FA" w:rsidRPr="00AC5148" w:rsidRDefault="009423FA" w:rsidP="009423FA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9423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Autumn</w:t>
            </w:r>
            <w:r w:rsidRPr="00AC51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r w:rsidRPr="009423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is </w:t>
            </w:r>
            <w:r w:rsidRPr="00AC51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_____</w:t>
            </w:r>
          </w:p>
          <w:p w14:paraId="3EB90941" w14:textId="77777777" w:rsidR="009423FA" w:rsidRDefault="009423FA" w:rsidP="009423FA">
            <w:pPr>
              <w:shd w:val="clear" w:color="auto" w:fill="FFFFFF" w:themeFill="background1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423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Winter</w:t>
            </w:r>
            <w:r w:rsidRPr="00F555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9423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is </w:t>
            </w:r>
            <w:r w:rsidRPr="00F555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______</w:t>
            </w:r>
          </w:p>
          <w:p w14:paraId="5BA4E00C" w14:textId="77777777" w:rsidR="009423FA" w:rsidRPr="00D36ABB" w:rsidRDefault="00D36ABB" w:rsidP="00D36ABB">
            <w:pPr>
              <w:shd w:val="clear" w:color="auto" w:fill="FFFFFF" w:themeFill="background1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- После того, как каждая группа закончит задание, озвучивает, что у них получилось. </w:t>
            </w:r>
          </w:p>
          <w:p w14:paraId="5F34199A" w14:textId="77777777" w:rsidR="009423FA" w:rsidRDefault="00C25C9C" w:rsidP="009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Учитель просит разыграть диалог в парах, следуя схеме, для того, чтобы совершенствовать навыки диалогической речи</w:t>
            </w:r>
          </w:p>
          <w:p w14:paraId="6CC722B4" w14:textId="77777777" w:rsidR="00C25C9C" w:rsidRPr="00F5558B" w:rsidRDefault="00C25C9C" w:rsidP="009423FA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25C9C">
              <w:rPr>
                <w:rFonts w:ascii="Times New Roman" w:hAnsi="Times New Roman" w:cs="Times New Roman"/>
                <w:i/>
                <w:sz w:val="28"/>
                <w:szCs w:val="28"/>
              </w:rPr>
              <w:t>Схема</w:t>
            </w:r>
            <w:r w:rsidRPr="00F5558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:</w:t>
            </w:r>
          </w:p>
          <w:p w14:paraId="2E8B339A" w14:textId="77777777" w:rsidR="00C25C9C" w:rsidRPr="00C25C9C" w:rsidRDefault="00C25C9C" w:rsidP="00C25C9C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val="en-US"/>
              </w:rPr>
            </w:pPr>
            <w:r w:rsidRPr="00C25C9C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val="en-US"/>
              </w:rPr>
              <w:t>What is your favorite color?</w:t>
            </w:r>
          </w:p>
          <w:p w14:paraId="2D47571D" w14:textId="77777777" w:rsidR="00C25C9C" w:rsidRPr="00F5558B" w:rsidRDefault="00C25C9C" w:rsidP="00C25C9C">
            <w:pPr>
              <w:shd w:val="clear" w:color="auto" w:fill="FFFFFF" w:themeFill="background1"/>
              <w:spacing w:line="294" w:lineRule="atLeast"/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val="en-US"/>
              </w:rPr>
            </w:pPr>
            <w:r w:rsidRPr="00C25C9C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val="en-US"/>
              </w:rPr>
              <w:t>My favorite color is blue.</w:t>
            </w:r>
          </w:p>
          <w:p w14:paraId="24E5C7E8" w14:textId="77777777" w:rsidR="00C25C9C" w:rsidRDefault="00C25C9C" w:rsidP="00C25C9C">
            <w:pPr>
              <w:shd w:val="clear" w:color="auto" w:fill="FFFFFF" w:themeFill="background1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Учитель проверяет диалоги</w:t>
            </w:r>
          </w:p>
          <w:p w14:paraId="1E32D6FD" w14:textId="77777777" w:rsidR="00C25C9C" w:rsidRPr="00C25C9C" w:rsidRDefault="00C25C9C" w:rsidP="00C25C9C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14:paraId="1F6E7B3C" w14:textId="77777777" w:rsidR="00C25C9C" w:rsidRPr="00C25C9C" w:rsidRDefault="00C25C9C" w:rsidP="009423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C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ФИЗМИНУТКА </w:t>
            </w:r>
          </w:p>
          <w:p w14:paraId="6C7A5FAC" w14:textId="77777777" w:rsidR="00D36ABB" w:rsidRDefault="00D36ABB" w:rsidP="00D36ABB">
            <w:pPr>
              <w:tabs>
                <w:tab w:val="left" w:pos="170"/>
                <w:tab w:val="left" w:pos="30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DB53023" w14:textId="77777777" w:rsidR="00D36ABB" w:rsidRPr="00D36ABB" w:rsidRDefault="00D36ABB" w:rsidP="00D36ABB">
            <w:pPr>
              <w:tabs>
                <w:tab w:val="left" w:pos="170"/>
                <w:tab w:val="left" w:pos="30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Stand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up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please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Repeat the exercises after me.</w:t>
            </w:r>
          </w:p>
          <w:p w14:paraId="1B0482DD" w14:textId="77777777" w:rsidR="00D36ABB" w:rsidRPr="00D36ABB" w:rsidRDefault="00D36ABB" w:rsidP="00D36ABB">
            <w:pPr>
              <w:tabs>
                <w:tab w:val="left" w:pos="170"/>
                <w:tab w:val="left" w:pos="30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lastRenderedPageBreak/>
              <w:t>Hands up, (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руки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вверх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)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Hands down, (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руки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вниз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)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Hands on knees, (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руки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колени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)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Sit down. (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садимся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корточки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)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Clap your hands, (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хлопаем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ладоши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)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Stand up, (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встаем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)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Stomp your feet, (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топаем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ногами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)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Hands up. 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(руки вверх)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One, </w:t>
            </w:r>
            <w:proofErr w:type="spellStart"/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two</w:t>
            </w:r>
            <w:proofErr w:type="spellEnd"/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three</w:t>
            </w:r>
            <w:proofErr w:type="spellEnd"/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(показываем на пальцах)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Hop</w:t>
            </w:r>
            <w:proofErr w:type="spellEnd"/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! (подпрыгиваем)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One, </w:t>
            </w:r>
            <w:proofErr w:type="spellStart"/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two</w:t>
            </w:r>
            <w:proofErr w:type="spellEnd"/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three</w:t>
            </w:r>
            <w:proofErr w:type="spellEnd"/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(показываем на пальцах)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Stop! (ладони вперед)</w:t>
            </w:r>
          </w:p>
          <w:p w14:paraId="171D0B17" w14:textId="77777777" w:rsidR="00D36ABB" w:rsidRPr="00D36ABB" w:rsidRDefault="00D36ABB" w:rsidP="00D36ABB">
            <w:pPr>
              <w:tabs>
                <w:tab w:val="left" w:pos="170"/>
                <w:tab w:val="left" w:pos="30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Sit down please</w:t>
            </w:r>
          </w:p>
          <w:p w14:paraId="503F2AAD" w14:textId="77777777" w:rsidR="00C25C9C" w:rsidRPr="00C25C9C" w:rsidRDefault="00C25C9C" w:rsidP="00942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25506F7" w14:textId="77777777" w:rsidR="00495C8B" w:rsidRDefault="009423FA" w:rsidP="009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Учащиеся слушают учителя</w:t>
            </w:r>
          </w:p>
          <w:p w14:paraId="32F8FC96" w14:textId="77777777" w:rsidR="009423FA" w:rsidRDefault="009423FA" w:rsidP="00942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FECB94" w14:textId="77777777" w:rsidR="009423FA" w:rsidRDefault="009423FA" w:rsidP="00942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D4B261" w14:textId="77777777" w:rsidR="009423FA" w:rsidRDefault="009423FA" w:rsidP="00942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BDCE6" w14:textId="77777777" w:rsidR="009423FA" w:rsidRDefault="009423FA" w:rsidP="00942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63D18" w14:textId="77777777" w:rsidR="009423FA" w:rsidRDefault="009423FA" w:rsidP="00942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C29DE1" w14:textId="77777777" w:rsidR="009423FA" w:rsidRDefault="009423FA" w:rsidP="00942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FAA9D" w14:textId="77777777" w:rsidR="009423FA" w:rsidRDefault="009423FA" w:rsidP="009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Учащиеся отвечают, следуя схеме</w:t>
            </w:r>
          </w:p>
          <w:p w14:paraId="69B115C2" w14:textId="77777777" w:rsidR="009423FA" w:rsidRPr="00F5558B" w:rsidRDefault="009423FA" w:rsidP="009423F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9423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It is red (blue, green, yellow, gray, pink, white, brown, black, orange, violet).</w:t>
            </w:r>
          </w:p>
          <w:p w14:paraId="499CB3AE" w14:textId="77777777" w:rsidR="009423FA" w:rsidRPr="00F5558B" w:rsidRDefault="009423FA" w:rsidP="009423F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14:paraId="1BA5EBE3" w14:textId="77777777" w:rsidR="009423FA" w:rsidRPr="00F5558B" w:rsidRDefault="009423FA" w:rsidP="009423F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14:paraId="4757167E" w14:textId="77777777" w:rsidR="009423FA" w:rsidRPr="00F5558B" w:rsidRDefault="009423FA" w:rsidP="009423F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14:paraId="7306ADFF" w14:textId="77777777" w:rsidR="009423FA" w:rsidRPr="00F5558B" w:rsidRDefault="009423FA" w:rsidP="009423F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14:paraId="624E01C0" w14:textId="77777777" w:rsidR="009423FA" w:rsidRPr="00F5558B" w:rsidRDefault="00AC5148" w:rsidP="009423F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D36A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Учащиеся играют </w:t>
            </w:r>
            <w:r w:rsidR="009423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продолжают стихотворение</w:t>
            </w:r>
            <w:r w:rsidR="00D36A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65A6152A" w14:textId="77777777" w:rsidR="009423FA" w:rsidRPr="00F5558B" w:rsidRDefault="009423FA" w:rsidP="009423F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F86D41C" w14:textId="77777777" w:rsidR="009423FA" w:rsidRPr="009423FA" w:rsidRDefault="009423FA" w:rsidP="009423FA">
            <w:pPr>
              <w:numPr>
                <w:ilvl w:val="0"/>
                <w:numId w:val="2"/>
              </w:numPr>
              <w:shd w:val="clear" w:color="auto" w:fill="FFFFFF" w:themeFill="background1"/>
              <w:ind w:left="0"/>
              <w:rPr>
                <w:rFonts w:ascii="Arial" w:eastAsia="Times New Roman" w:hAnsi="Arial" w:cs="Arial"/>
                <w:i/>
                <w:color w:val="000000"/>
                <w:sz w:val="20"/>
                <w:szCs w:val="21"/>
              </w:rPr>
            </w:pPr>
          </w:p>
          <w:p w14:paraId="62840691" w14:textId="77777777" w:rsidR="009423FA" w:rsidRPr="00D36ABB" w:rsidRDefault="009423FA" w:rsidP="009423FA">
            <w:pPr>
              <w:numPr>
                <w:ilvl w:val="0"/>
                <w:numId w:val="2"/>
              </w:numPr>
              <w:shd w:val="clear" w:color="auto" w:fill="FFFFFF" w:themeFill="background1"/>
              <w:ind w:left="0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Самый яркий, сочный цвет,</w:t>
            </w:r>
          </w:p>
          <w:p w14:paraId="7DFCE50E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Это красный или...</w:t>
            </w:r>
            <w:proofErr w:type="spellStart"/>
            <w:r w:rsidRPr="00D36AB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</w:rPr>
              <w:t>red</w:t>
            </w:r>
            <w:proofErr w:type="spellEnd"/>
            <w:r w:rsidRPr="00D36AB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</w:rPr>
              <w:t>.</w:t>
            </w:r>
            <w:r w:rsidRPr="00D36ABB">
              <w:rPr>
                <w:rFonts w:ascii="Arial" w:eastAsia="Times New Roman" w:hAnsi="Arial" w:cs="Arial"/>
                <w:i/>
                <w:color w:val="000000"/>
                <w:szCs w:val="21"/>
              </w:rPr>
              <w:br/>
            </w:r>
          </w:p>
          <w:p w14:paraId="69EC3801" w14:textId="77777777" w:rsidR="009423FA" w:rsidRPr="00D36ABB" w:rsidRDefault="009423FA" w:rsidP="009423FA">
            <w:pPr>
              <w:numPr>
                <w:ilvl w:val="0"/>
                <w:numId w:val="3"/>
              </w:numPr>
              <w:shd w:val="clear" w:color="auto" w:fill="FFFFFF" w:themeFill="background1"/>
              <w:ind w:left="0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Цвет листвы весной один,</w:t>
            </w:r>
          </w:p>
          <w:p w14:paraId="262D6A30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Он зеленый или…</w:t>
            </w:r>
            <w:proofErr w:type="spellStart"/>
            <w:r w:rsidRPr="00D36AB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</w:rPr>
              <w:t>green</w:t>
            </w:r>
            <w:proofErr w:type="spellEnd"/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.</w:t>
            </w:r>
            <w:r w:rsidRPr="00D36ABB">
              <w:rPr>
                <w:rFonts w:ascii="Arial" w:eastAsia="Times New Roman" w:hAnsi="Arial" w:cs="Arial"/>
                <w:i/>
                <w:color w:val="000000"/>
                <w:szCs w:val="21"/>
              </w:rPr>
              <w:br/>
            </w:r>
          </w:p>
          <w:p w14:paraId="374F7586" w14:textId="77777777" w:rsidR="009423FA" w:rsidRPr="00D36ABB" w:rsidRDefault="009423FA" w:rsidP="009423FA">
            <w:pPr>
              <w:numPr>
                <w:ilvl w:val="0"/>
                <w:numId w:val="4"/>
              </w:numPr>
              <w:shd w:val="clear" w:color="auto" w:fill="FFFFFF" w:themeFill="background1"/>
              <w:ind w:left="0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Солнышку мы улыбнемся: «</w:t>
            </w:r>
            <w:proofErr w:type="spellStart"/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Hello</w:t>
            </w:r>
            <w:proofErr w:type="spellEnd"/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!»,</w:t>
            </w:r>
          </w:p>
          <w:p w14:paraId="7E5C7775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Солнечный цвет на английском…</w:t>
            </w:r>
            <w:proofErr w:type="spellStart"/>
            <w:r w:rsidRPr="00D36AB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</w:rPr>
              <w:t>yellow</w:t>
            </w:r>
            <w:proofErr w:type="spellEnd"/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.</w:t>
            </w:r>
            <w:r w:rsidRPr="00D36ABB">
              <w:rPr>
                <w:rFonts w:ascii="Arial" w:eastAsia="Times New Roman" w:hAnsi="Arial" w:cs="Arial"/>
                <w:i/>
                <w:color w:val="000000"/>
                <w:szCs w:val="21"/>
              </w:rPr>
              <w:br/>
            </w:r>
          </w:p>
          <w:p w14:paraId="3C5FC548" w14:textId="77777777" w:rsidR="009423FA" w:rsidRPr="00D36ABB" w:rsidRDefault="009423FA" w:rsidP="009423FA">
            <w:pPr>
              <w:numPr>
                <w:ilvl w:val="0"/>
                <w:numId w:val="5"/>
              </w:numPr>
              <w:shd w:val="clear" w:color="auto" w:fill="FFFFFF" w:themeFill="background1"/>
              <w:ind w:left="0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lastRenderedPageBreak/>
              <w:t>Синий цвет я так люблю,</w:t>
            </w:r>
          </w:p>
          <w:p w14:paraId="412025B6" w14:textId="77777777" w:rsidR="009423FA" w:rsidRPr="009423FA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 w:val="20"/>
                <w:szCs w:val="21"/>
              </w:rPr>
            </w:pPr>
            <w:r w:rsidRPr="009423F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По-английски синий…</w:t>
            </w:r>
            <w:proofErr w:type="spellStart"/>
            <w:r w:rsidRPr="009423F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blue</w:t>
            </w:r>
            <w:proofErr w:type="spellEnd"/>
            <w:r w:rsidRPr="009423F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.</w:t>
            </w:r>
          </w:p>
          <w:p w14:paraId="095386B2" w14:textId="77777777" w:rsidR="009423FA" w:rsidRPr="009423FA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 w:val="20"/>
                <w:szCs w:val="21"/>
              </w:rPr>
            </w:pPr>
          </w:p>
          <w:p w14:paraId="64630A64" w14:textId="77777777" w:rsidR="009423FA" w:rsidRPr="00D36ABB" w:rsidRDefault="009423FA" w:rsidP="009423FA">
            <w:pPr>
              <w:numPr>
                <w:ilvl w:val="0"/>
                <w:numId w:val="6"/>
              </w:numPr>
              <w:shd w:val="clear" w:color="auto" w:fill="FFFFFF" w:themeFill="background1"/>
              <w:ind w:left="0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Знает каждый человек</w:t>
            </w:r>
          </w:p>
          <w:p w14:paraId="46929337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То, что черный будет…</w:t>
            </w:r>
            <w:proofErr w:type="spellStart"/>
            <w:r w:rsidRPr="00D36AB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</w:rPr>
              <w:t>black</w:t>
            </w:r>
            <w:proofErr w:type="spellEnd"/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.</w:t>
            </w:r>
            <w:r w:rsidRPr="00D36ABB">
              <w:rPr>
                <w:rFonts w:ascii="Arial" w:eastAsia="Times New Roman" w:hAnsi="Arial" w:cs="Arial"/>
                <w:i/>
                <w:color w:val="000000"/>
                <w:szCs w:val="21"/>
              </w:rPr>
              <w:br/>
            </w:r>
          </w:p>
          <w:p w14:paraId="00268C9C" w14:textId="77777777" w:rsidR="009423FA" w:rsidRPr="00D36ABB" w:rsidRDefault="009423FA" w:rsidP="009423FA">
            <w:pPr>
              <w:numPr>
                <w:ilvl w:val="0"/>
                <w:numId w:val="7"/>
              </w:numPr>
              <w:shd w:val="clear" w:color="auto" w:fill="FFFFFF" w:themeFill="background1"/>
              <w:ind w:left="0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Все зимой белым-бело,</w:t>
            </w:r>
          </w:p>
          <w:p w14:paraId="61ECF82A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Белым снегом замело,</w:t>
            </w:r>
          </w:p>
          <w:p w14:paraId="5AF945A4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Пусть все белое, </w:t>
            </w:r>
            <w:proofErr w:type="spellStart"/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all</w:t>
            </w:r>
            <w:proofErr w:type="spellEnd"/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 </w:t>
            </w:r>
            <w:proofErr w:type="spellStart"/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right</w:t>
            </w:r>
            <w:proofErr w:type="spellEnd"/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!</w:t>
            </w:r>
          </w:p>
          <w:p w14:paraId="27F17966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На английском будет…</w:t>
            </w:r>
            <w:proofErr w:type="spellStart"/>
            <w:r w:rsidRPr="00D36AB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</w:rPr>
              <w:t>white</w:t>
            </w:r>
            <w:proofErr w:type="spellEnd"/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.</w:t>
            </w:r>
          </w:p>
          <w:p w14:paraId="75CB0934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</w:p>
          <w:p w14:paraId="092D1737" w14:textId="77777777" w:rsidR="009423FA" w:rsidRPr="00D36ABB" w:rsidRDefault="009423FA" w:rsidP="009423FA">
            <w:pPr>
              <w:numPr>
                <w:ilvl w:val="0"/>
                <w:numId w:val="8"/>
              </w:numPr>
              <w:shd w:val="clear" w:color="auto" w:fill="FFFFFF" w:themeFill="background1"/>
              <w:ind w:left="0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Самых серых туч серей</w:t>
            </w:r>
          </w:p>
          <w:p w14:paraId="21E04E42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Серый цвет, английский…</w:t>
            </w:r>
            <w:proofErr w:type="spellStart"/>
            <w:r w:rsidRPr="00D36AB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</w:rPr>
              <w:t>grey</w:t>
            </w:r>
            <w:proofErr w:type="spellEnd"/>
            <w:r w:rsidRPr="00D36AB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</w:rPr>
              <w:t>.</w:t>
            </w:r>
            <w:r w:rsidRPr="00D36ABB">
              <w:rPr>
                <w:rFonts w:ascii="Arial" w:eastAsia="Times New Roman" w:hAnsi="Arial" w:cs="Arial"/>
                <w:i/>
                <w:color w:val="000000"/>
                <w:szCs w:val="21"/>
              </w:rPr>
              <w:br/>
            </w:r>
          </w:p>
          <w:p w14:paraId="3526F313" w14:textId="77777777" w:rsidR="009423FA" w:rsidRPr="00D36ABB" w:rsidRDefault="009423FA" w:rsidP="009423FA">
            <w:pPr>
              <w:numPr>
                <w:ilvl w:val="0"/>
                <w:numId w:val="9"/>
              </w:numPr>
              <w:shd w:val="clear" w:color="auto" w:fill="FFFFFF" w:themeFill="background1"/>
              <w:ind w:left="0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Цвет оранжевый и фрукт</w:t>
            </w:r>
          </w:p>
          <w:p w14:paraId="3247E31D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Одинаково зовут,</w:t>
            </w:r>
          </w:p>
          <w:p w14:paraId="0AE0A6C1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С этим точно не поспоришь,</w:t>
            </w:r>
          </w:p>
          <w:p w14:paraId="6769FE12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Потому что это…</w:t>
            </w:r>
            <w:proofErr w:type="spellStart"/>
            <w:r w:rsidRPr="00D36AB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</w:rPr>
              <w:t>orange</w:t>
            </w:r>
            <w:proofErr w:type="spellEnd"/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.</w:t>
            </w:r>
            <w:r w:rsidRPr="00D36ABB">
              <w:rPr>
                <w:rFonts w:ascii="Arial" w:eastAsia="Times New Roman" w:hAnsi="Arial" w:cs="Arial"/>
                <w:i/>
                <w:color w:val="000000"/>
                <w:szCs w:val="21"/>
              </w:rPr>
              <w:br/>
            </w:r>
          </w:p>
          <w:p w14:paraId="6844EF13" w14:textId="77777777" w:rsidR="009423FA" w:rsidRPr="00D36ABB" w:rsidRDefault="009423FA" w:rsidP="009423FA">
            <w:pPr>
              <w:numPr>
                <w:ilvl w:val="0"/>
                <w:numId w:val="10"/>
              </w:numPr>
              <w:shd w:val="clear" w:color="auto" w:fill="FFFFFF" w:themeFill="background1"/>
              <w:ind w:left="0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За стол за коричневый сядьте, </w:t>
            </w:r>
            <w:proofErr w:type="spellStart"/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sit</w:t>
            </w:r>
            <w:proofErr w:type="spellEnd"/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 </w:t>
            </w:r>
            <w:proofErr w:type="spellStart"/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down</w:t>
            </w:r>
            <w:proofErr w:type="spellEnd"/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!</w:t>
            </w:r>
          </w:p>
          <w:p w14:paraId="37949361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Запомни, коричневый в Англии…</w:t>
            </w:r>
            <w:proofErr w:type="spellStart"/>
            <w:r w:rsidRPr="00D36AB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</w:rPr>
              <w:t>brown</w:t>
            </w:r>
            <w:proofErr w:type="spellEnd"/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.</w:t>
            </w:r>
          </w:p>
          <w:p w14:paraId="59E6C428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</w:p>
          <w:p w14:paraId="05001D28" w14:textId="77777777" w:rsidR="009423FA" w:rsidRPr="00D36ABB" w:rsidRDefault="009423FA" w:rsidP="009423FA">
            <w:pPr>
              <w:numPr>
                <w:ilvl w:val="0"/>
                <w:numId w:val="11"/>
              </w:numPr>
              <w:shd w:val="clear" w:color="auto" w:fill="FFFFFF" w:themeFill="background1"/>
              <w:ind w:left="0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Нежной розы нежный цвет,</w:t>
            </w:r>
          </w:p>
          <w:p w14:paraId="706B4D36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Краше розы в мире нет!</w:t>
            </w:r>
          </w:p>
          <w:p w14:paraId="5F7E0DF8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Я так думаю, I </w:t>
            </w:r>
            <w:proofErr w:type="spellStart"/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think</w:t>
            </w:r>
            <w:proofErr w:type="spellEnd"/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,</w:t>
            </w:r>
          </w:p>
          <w:p w14:paraId="01EADEF4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Розовый в английском…</w:t>
            </w:r>
            <w:proofErr w:type="spellStart"/>
            <w:r w:rsidRPr="00D36AB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</w:rPr>
              <w:t>pink</w:t>
            </w:r>
            <w:proofErr w:type="spellEnd"/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.</w:t>
            </w:r>
            <w:r w:rsidRPr="00D36ABB">
              <w:rPr>
                <w:rFonts w:ascii="Arial" w:eastAsia="Times New Roman" w:hAnsi="Arial" w:cs="Arial"/>
                <w:i/>
                <w:color w:val="000000"/>
                <w:szCs w:val="21"/>
              </w:rPr>
              <w:br/>
            </w:r>
          </w:p>
          <w:p w14:paraId="2A77F3C9" w14:textId="77777777" w:rsidR="009423FA" w:rsidRPr="00D36ABB" w:rsidRDefault="009423FA" w:rsidP="009423FA">
            <w:pPr>
              <w:numPr>
                <w:ilvl w:val="0"/>
                <w:numId w:val="12"/>
              </w:numPr>
              <w:shd w:val="clear" w:color="auto" w:fill="FFFFFF" w:themeFill="background1"/>
              <w:ind w:left="0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В фиолетовых ботинках</w:t>
            </w:r>
          </w:p>
          <w:p w14:paraId="56D021E3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lastRenderedPageBreak/>
              <w:t>Я по лужам долго шлепал,</w:t>
            </w:r>
          </w:p>
          <w:p w14:paraId="09B0F755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И запомнил, что в английском</w:t>
            </w:r>
          </w:p>
          <w:p w14:paraId="650D20A3" w14:textId="77777777" w:rsidR="009423FA" w:rsidRPr="00D36ABB" w:rsidRDefault="009423FA" w:rsidP="009423FA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Этот цвет зовется…</w:t>
            </w:r>
            <w:proofErr w:type="spellStart"/>
            <w:r w:rsidRPr="00D36AB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</w:rPr>
              <w:t>purple</w:t>
            </w:r>
            <w:proofErr w:type="spellEnd"/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.</w:t>
            </w:r>
          </w:p>
          <w:p w14:paraId="43AA0639" w14:textId="77777777" w:rsidR="009423FA" w:rsidRDefault="009423FA" w:rsidP="009423F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CBD9FF5" w14:textId="77777777" w:rsidR="00AC5148" w:rsidRPr="009423FA" w:rsidRDefault="00AC5148" w:rsidP="009423F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1AE5F62" w14:textId="77777777" w:rsidR="009423FA" w:rsidRDefault="009423FA" w:rsidP="009423F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Учащиеся </w:t>
            </w:r>
            <w:r w:rsidR="00D36A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выходят к интерактивной доске, подбирают цвет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называю</w:t>
            </w:r>
            <w:r w:rsidR="00D36A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т.</w:t>
            </w:r>
          </w:p>
          <w:p w14:paraId="598E034C" w14:textId="77777777" w:rsidR="009423FA" w:rsidRPr="009423FA" w:rsidRDefault="009423FA" w:rsidP="009423F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8216C80" w14:textId="77777777" w:rsidR="009423FA" w:rsidRPr="009423FA" w:rsidRDefault="009423FA" w:rsidP="009423FA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9423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Spring is </w:t>
            </w:r>
            <w:r w:rsidRPr="009423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val="en-US"/>
              </w:rPr>
              <w:t>green</w:t>
            </w:r>
            <w:r w:rsidRPr="009423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,</w:t>
            </w:r>
          </w:p>
          <w:p w14:paraId="754C47EF" w14:textId="77777777" w:rsidR="009423FA" w:rsidRPr="009423FA" w:rsidRDefault="009423FA" w:rsidP="009423FA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9423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Summer is </w:t>
            </w:r>
            <w:r w:rsidRPr="009423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val="en-US"/>
              </w:rPr>
              <w:t>bright</w:t>
            </w:r>
            <w:r w:rsidRPr="009423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,</w:t>
            </w:r>
          </w:p>
          <w:p w14:paraId="0A708913" w14:textId="77777777" w:rsidR="009423FA" w:rsidRPr="009423FA" w:rsidRDefault="009423FA" w:rsidP="009423FA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9423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Autumn is </w:t>
            </w:r>
            <w:r w:rsidRPr="009423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val="en-US"/>
              </w:rPr>
              <w:t>yellow</w:t>
            </w:r>
            <w:r w:rsidRPr="009423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,</w:t>
            </w:r>
          </w:p>
          <w:p w14:paraId="1A474B16" w14:textId="77777777" w:rsidR="009423FA" w:rsidRPr="009423FA" w:rsidRDefault="009423FA" w:rsidP="009423FA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9423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Winter is </w:t>
            </w:r>
            <w:r w:rsidRPr="009423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val="en-US"/>
              </w:rPr>
              <w:t>white</w:t>
            </w:r>
            <w:r w:rsidRPr="009423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.</w:t>
            </w:r>
          </w:p>
          <w:p w14:paraId="3C1852C6" w14:textId="77777777" w:rsidR="009423FA" w:rsidRPr="00F5558B" w:rsidRDefault="009423FA" w:rsidP="009423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C2C5039" w14:textId="77777777" w:rsidR="00C25C9C" w:rsidRDefault="00C25C9C" w:rsidP="009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Работают в парах, составляют диалоги </w:t>
            </w:r>
          </w:p>
          <w:p w14:paraId="1B0E4977" w14:textId="77777777" w:rsidR="00C25C9C" w:rsidRDefault="00C25C9C" w:rsidP="009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-Читают диалоги в парах</w:t>
            </w:r>
          </w:p>
          <w:p w14:paraId="0E251AE6" w14:textId="77777777" w:rsidR="00C25C9C" w:rsidRDefault="00C25C9C" w:rsidP="00942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593AA" w14:textId="77777777" w:rsidR="00C25C9C" w:rsidRDefault="00C25C9C" w:rsidP="00942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EBDBE" w14:textId="77777777" w:rsidR="00D36ABB" w:rsidRDefault="00D36ABB" w:rsidP="00942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420BD3" w14:textId="77777777" w:rsidR="00D36ABB" w:rsidRDefault="00D36ABB" w:rsidP="00942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CC6369" w14:textId="77777777" w:rsidR="00D36ABB" w:rsidRDefault="00D36ABB" w:rsidP="00942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E911B" w14:textId="77777777" w:rsidR="00D36ABB" w:rsidRDefault="00D36ABB" w:rsidP="00942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18A1C" w14:textId="77777777" w:rsidR="00D36ABB" w:rsidRDefault="00D36ABB" w:rsidP="00942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7C0AB8" w14:textId="77777777" w:rsidR="00D36ABB" w:rsidRDefault="00D36ABB" w:rsidP="00942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417AE" w14:textId="77777777" w:rsidR="00D36ABB" w:rsidRDefault="00D36ABB" w:rsidP="00942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D11BA" w14:textId="77777777" w:rsidR="00D36ABB" w:rsidRDefault="00D36ABB" w:rsidP="00942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DEA28" w14:textId="77777777" w:rsidR="00C25C9C" w:rsidRPr="00C25C9C" w:rsidRDefault="00C25C9C" w:rsidP="00D36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36ABB"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Выполняют действия за учителем.</w:t>
            </w:r>
          </w:p>
        </w:tc>
        <w:tc>
          <w:tcPr>
            <w:tcW w:w="3544" w:type="dxa"/>
          </w:tcPr>
          <w:p w14:paraId="782CD559" w14:textId="77777777" w:rsidR="00495C8B" w:rsidRPr="00C25C9C" w:rsidRDefault="00495C8B" w:rsidP="008B39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C8B" w:rsidRPr="00ED54A0" w14:paraId="2D1B732E" w14:textId="77777777" w:rsidTr="00B24024">
        <w:tc>
          <w:tcPr>
            <w:tcW w:w="2660" w:type="dxa"/>
          </w:tcPr>
          <w:p w14:paraId="39B76DDD" w14:textId="77777777" w:rsidR="00495C8B" w:rsidRPr="00663D90" w:rsidRDefault="00752991" w:rsidP="008B3942">
            <w:pPr>
              <w:pStyle w:val="a3"/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Открытие нового знания </w:t>
            </w:r>
          </w:p>
        </w:tc>
        <w:tc>
          <w:tcPr>
            <w:tcW w:w="4536" w:type="dxa"/>
          </w:tcPr>
          <w:p w14:paraId="4CFE99D1" w14:textId="77777777" w:rsidR="00495C8B" w:rsidRDefault="00752991" w:rsidP="0075299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Учитель</w:t>
            </w:r>
            <w:r w:rsidR="00AC514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29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</w:t>
            </w:r>
            <w:r w:rsidRPr="007529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В волшебной стране красок и цветов возможны разные чудеса. Мы можем получить совершенно новый цвет, смешав два или несколько цветов. Давайте поиграем!</w:t>
            </w:r>
            <w:r w:rsidRPr="007529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» </w:t>
            </w:r>
          </w:p>
          <w:p w14:paraId="5E5FBB4B" w14:textId="77777777" w:rsidR="00752991" w:rsidRDefault="00752991" w:rsidP="00752991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7"/>
                <w:shd w:val="clear" w:color="auto" w:fill="FFFFFF" w:themeFill="background1"/>
              </w:rPr>
            </w:pPr>
            <w:r w:rsidRPr="00752991">
              <w:rPr>
                <w:rFonts w:ascii="Times New Roman" w:hAnsi="Times New Roman" w:cs="Times New Roman"/>
                <w:i/>
                <w:color w:val="000000"/>
                <w:sz w:val="28"/>
                <w:szCs w:val="27"/>
                <w:shd w:val="clear" w:color="auto" w:fill="FFFFFF" w:themeFill="background1"/>
              </w:rPr>
              <w:t>Игра «Magic </w:t>
            </w:r>
            <w:r w:rsidR="001F577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  <w:shd w:val="clear" w:color="auto" w:fill="FFFFFF" w:themeFill="background1"/>
              </w:rPr>
              <w:t>P</w:t>
            </w:r>
            <w:proofErr w:type="spellStart"/>
            <w:r w:rsidR="001F577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  <w:shd w:val="clear" w:color="auto" w:fill="FFFFFF" w:themeFill="background1"/>
                <w:lang w:val="en-US"/>
              </w:rPr>
              <w:t>aints</w:t>
            </w:r>
            <w:proofErr w:type="spellEnd"/>
            <w:r w:rsidRPr="00752991">
              <w:rPr>
                <w:rFonts w:ascii="Times New Roman" w:hAnsi="Times New Roman" w:cs="Times New Roman"/>
                <w:i/>
                <w:color w:val="000000"/>
                <w:sz w:val="28"/>
                <w:szCs w:val="27"/>
                <w:shd w:val="clear" w:color="auto" w:fill="FFFFFF" w:themeFill="background1"/>
              </w:rPr>
              <w:t>»</w:t>
            </w:r>
          </w:p>
          <w:p w14:paraId="19A11A52" w14:textId="77777777" w:rsidR="00752991" w:rsidRPr="00F5558B" w:rsidRDefault="00752991" w:rsidP="00752991">
            <w:pPr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  <w:t xml:space="preserve">- </w:t>
            </w:r>
            <w:r w:rsidRPr="00752991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  <w:t xml:space="preserve">Учитель объясняет правила игры. </w:t>
            </w:r>
            <w:r w:rsidR="00AC5148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  <w:t>«</w:t>
            </w:r>
            <w:r w:rsidRPr="00752991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  <w:t>Побеждает тот, кто перв</w:t>
            </w:r>
            <w:r w:rsidR="00AC5148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  <w:t>ым получит и назовет новый цвет»</w:t>
            </w:r>
          </w:p>
          <w:p w14:paraId="547B68BF" w14:textId="77777777" w:rsidR="001F5777" w:rsidRPr="001F5777" w:rsidRDefault="001F5777" w:rsidP="00752991">
            <w:pPr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</w:pPr>
            <w:r w:rsidRPr="001F5777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  <w:t xml:space="preserve">Учитель </w:t>
            </w:r>
            <w:r w:rsidR="00AC5148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  <w:t>поясняет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  <w:t xml:space="preserve">, что смешивать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  <w:lastRenderedPageBreak/>
              <w:t xml:space="preserve">цвета </w:t>
            </w:r>
            <w:r w:rsidR="00AC5148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  <w:t>ребята будут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  <w:t xml:space="preserve"> красками на отдельном листке</w:t>
            </w:r>
          </w:p>
          <w:p w14:paraId="1D6E40A1" w14:textId="77777777" w:rsidR="001F5777" w:rsidRDefault="001F5777" w:rsidP="00752991">
            <w:pPr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  <w:t xml:space="preserve">- </w:t>
            </w:r>
            <w:r w:rsidRPr="001F5777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  <w:t>Учитель раздает детям карточки с разлинованными квадратиками</w:t>
            </w:r>
          </w:p>
          <w:p w14:paraId="29B220C7" w14:textId="77777777" w:rsidR="001F5777" w:rsidRPr="00F5558B" w:rsidRDefault="001F5777" w:rsidP="00752991">
            <w:pPr>
              <w:rPr>
                <w:rFonts w:ascii="Times New Roman" w:hAnsi="Times New Roman" w:cs="Times New Roman"/>
                <w:i/>
                <w:color w:val="000000"/>
                <w:sz w:val="28"/>
                <w:szCs w:val="36"/>
                <w:shd w:val="clear" w:color="auto" w:fill="FFFFFF" w:themeFill="background1"/>
                <w:lang w:val="en-US"/>
              </w:rPr>
            </w:pPr>
            <w:r w:rsidRPr="001F5777">
              <w:rPr>
                <w:rFonts w:ascii="Times New Roman" w:hAnsi="Times New Roman" w:cs="Times New Roman"/>
                <w:i/>
                <w:color w:val="000000"/>
                <w:sz w:val="28"/>
                <w:szCs w:val="36"/>
                <w:shd w:val="clear" w:color="auto" w:fill="FFFFFF" w:themeFill="background1"/>
              </w:rPr>
              <w:t>Пример</w:t>
            </w:r>
            <w:r w:rsidRPr="00F5558B">
              <w:rPr>
                <w:rFonts w:ascii="Times New Roman" w:hAnsi="Times New Roman" w:cs="Times New Roman"/>
                <w:i/>
                <w:color w:val="000000"/>
                <w:sz w:val="28"/>
                <w:szCs w:val="36"/>
                <w:shd w:val="clear" w:color="auto" w:fill="FFFFFF" w:themeFill="background1"/>
                <w:lang w:val="en-US"/>
              </w:rPr>
              <w:t>:</w:t>
            </w:r>
          </w:p>
          <w:p w14:paraId="31A0464A" w14:textId="77777777" w:rsidR="001F5777" w:rsidRPr="001F5777" w:rsidRDefault="001F5777" w:rsidP="001F5777">
            <w:pPr>
              <w:rPr>
                <w:rFonts w:ascii="Times New Roman" w:hAnsi="Times New Roman" w:cs="Times New Roman"/>
                <w:i/>
                <w:color w:val="000000"/>
                <w:sz w:val="28"/>
                <w:szCs w:val="36"/>
                <w:shd w:val="clear" w:color="auto" w:fill="FFFFFF" w:themeFill="background1"/>
                <w:lang w:val="en-US"/>
              </w:rPr>
            </w:pPr>
            <w:r w:rsidRPr="001F5777">
              <w:rPr>
                <w:rFonts w:ascii="Times New Roman" w:hAnsi="Times New Roman" w:cs="Times New Roman"/>
                <w:i/>
                <w:color w:val="000000"/>
                <w:sz w:val="28"/>
                <w:szCs w:val="36"/>
                <w:shd w:val="clear" w:color="auto" w:fill="FFFFFF" w:themeFill="background1"/>
                <w:lang w:val="en-US"/>
              </w:rPr>
              <w:t>Let's mix colors! Take:</w:t>
            </w:r>
          </w:p>
          <w:p w14:paraId="6CB5501C" w14:textId="77777777" w:rsidR="001F5777" w:rsidRPr="001F5777" w:rsidRDefault="001F5777" w:rsidP="001F5777">
            <w:pPr>
              <w:rPr>
                <w:rFonts w:ascii="Times New Roman" w:hAnsi="Times New Roman" w:cs="Times New Roman"/>
                <w:i/>
                <w:color w:val="000000"/>
                <w:sz w:val="28"/>
                <w:szCs w:val="36"/>
                <w:shd w:val="clear" w:color="auto" w:fill="FFFFFF" w:themeFill="background1"/>
                <w:lang w:val="en-US"/>
              </w:rPr>
            </w:pPr>
          </w:p>
          <w:p w14:paraId="02CF2A1A" w14:textId="77777777" w:rsidR="001F5777" w:rsidRPr="001F5777" w:rsidRDefault="001F5777" w:rsidP="001F5777">
            <w:pPr>
              <w:rPr>
                <w:rFonts w:ascii="Times New Roman" w:hAnsi="Times New Roman" w:cs="Times New Roman"/>
                <w:i/>
                <w:color w:val="000000"/>
                <w:sz w:val="28"/>
                <w:szCs w:val="36"/>
                <w:shd w:val="clear" w:color="auto" w:fill="FFFFFF" w:themeFill="background1"/>
                <w:lang w:val="en-US"/>
              </w:rPr>
            </w:pPr>
            <w:r w:rsidRPr="001F5777">
              <w:rPr>
                <w:rFonts w:ascii="Times New Roman" w:hAnsi="Times New Roman" w:cs="Times New Roman"/>
                <w:i/>
                <w:color w:val="000000"/>
                <w:sz w:val="28"/>
                <w:szCs w:val="36"/>
                <w:shd w:val="clear" w:color="auto" w:fill="FFFFFF" w:themeFill="background1"/>
                <w:lang w:val="en-US"/>
              </w:rPr>
              <w:t xml:space="preserve">Yellow &amp; </w:t>
            </w:r>
            <w:proofErr w:type="gramStart"/>
            <w:r w:rsidRPr="001F5777">
              <w:rPr>
                <w:rFonts w:ascii="Times New Roman" w:hAnsi="Times New Roman" w:cs="Times New Roman"/>
                <w:i/>
                <w:color w:val="000000"/>
                <w:sz w:val="28"/>
                <w:szCs w:val="36"/>
                <w:shd w:val="clear" w:color="auto" w:fill="FFFFFF" w:themeFill="background1"/>
                <w:lang w:val="en-US"/>
              </w:rPr>
              <w:t>red  paints</w:t>
            </w:r>
            <w:proofErr w:type="gramEnd"/>
            <w:r w:rsidRPr="001F5777">
              <w:rPr>
                <w:rFonts w:ascii="Times New Roman" w:hAnsi="Times New Roman" w:cs="Times New Roman"/>
                <w:i/>
                <w:color w:val="000000"/>
                <w:sz w:val="28"/>
                <w:szCs w:val="36"/>
                <w:shd w:val="clear" w:color="auto" w:fill="FFFFFF" w:themeFill="background1"/>
                <w:lang w:val="en-US"/>
              </w:rPr>
              <w:t>. Draw, please! Mix colors!</w:t>
            </w:r>
          </w:p>
          <w:p w14:paraId="608ED886" w14:textId="77777777" w:rsidR="001F5777" w:rsidRPr="001F5777" w:rsidRDefault="001F5777" w:rsidP="001F5777">
            <w:pPr>
              <w:rPr>
                <w:rFonts w:ascii="Times New Roman" w:hAnsi="Times New Roman" w:cs="Times New Roman"/>
                <w:i/>
                <w:color w:val="000000"/>
                <w:sz w:val="28"/>
                <w:szCs w:val="36"/>
                <w:shd w:val="clear" w:color="auto" w:fill="FFFFFF" w:themeFill="background1"/>
                <w:lang w:val="en-US"/>
              </w:rPr>
            </w:pPr>
          </w:p>
          <w:p w14:paraId="6315658C" w14:textId="77777777" w:rsidR="001F5777" w:rsidRPr="001F5777" w:rsidRDefault="001F5777" w:rsidP="001F5777">
            <w:pPr>
              <w:rPr>
                <w:rFonts w:ascii="Times New Roman" w:hAnsi="Times New Roman" w:cs="Times New Roman"/>
                <w:i/>
                <w:color w:val="000000"/>
                <w:sz w:val="28"/>
                <w:szCs w:val="36"/>
                <w:shd w:val="clear" w:color="auto" w:fill="FFFFFF" w:themeFill="background1"/>
                <w:lang w:val="en-US"/>
              </w:rPr>
            </w:pPr>
            <w:r w:rsidRPr="001F5777">
              <w:rPr>
                <w:rFonts w:ascii="Times New Roman" w:hAnsi="Times New Roman" w:cs="Times New Roman"/>
                <w:i/>
                <w:color w:val="000000"/>
                <w:sz w:val="28"/>
                <w:szCs w:val="36"/>
                <w:shd w:val="clear" w:color="auto" w:fill="FFFFFF" w:themeFill="background1"/>
                <w:lang w:val="en-US"/>
              </w:rPr>
              <w:t>What color is it?</w:t>
            </w:r>
          </w:p>
          <w:p w14:paraId="46E586AC" w14:textId="77777777" w:rsidR="001F5777" w:rsidRPr="001F5777" w:rsidRDefault="001F5777" w:rsidP="001F5777">
            <w:pPr>
              <w:rPr>
                <w:rFonts w:ascii="Times New Roman" w:hAnsi="Times New Roman" w:cs="Times New Roman"/>
                <w:i/>
                <w:color w:val="000000"/>
                <w:sz w:val="28"/>
                <w:szCs w:val="36"/>
                <w:shd w:val="clear" w:color="auto" w:fill="FFFFFF" w:themeFill="background1"/>
                <w:lang w:val="en-US"/>
              </w:rPr>
            </w:pPr>
          </w:p>
          <w:p w14:paraId="6E6C5404" w14:textId="77777777" w:rsidR="001F5777" w:rsidRPr="00F5558B" w:rsidRDefault="001F5777" w:rsidP="001F5777">
            <w:pPr>
              <w:rPr>
                <w:rFonts w:ascii="Times New Roman" w:hAnsi="Times New Roman" w:cs="Times New Roman"/>
                <w:i/>
                <w:color w:val="000000"/>
                <w:sz w:val="28"/>
                <w:szCs w:val="36"/>
                <w:shd w:val="clear" w:color="auto" w:fill="FFFFFF" w:themeFill="background1"/>
              </w:rPr>
            </w:pPr>
            <w:r w:rsidRPr="001F5777">
              <w:rPr>
                <w:rFonts w:ascii="Times New Roman" w:hAnsi="Times New Roman" w:cs="Times New Roman"/>
                <w:i/>
                <w:color w:val="000000"/>
                <w:sz w:val="28"/>
                <w:szCs w:val="36"/>
                <w:shd w:val="clear" w:color="auto" w:fill="FFFFFF" w:themeFill="background1"/>
              </w:rPr>
              <w:t>Ученик</w:t>
            </w:r>
            <w:r w:rsidRPr="00F5558B">
              <w:rPr>
                <w:rFonts w:ascii="Times New Roman" w:hAnsi="Times New Roman" w:cs="Times New Roman"/>
                <w:i/>
                <w:color w:val="000000"/>
                <w:sz w:val="28"/>
                <w:szCs w:val="36"/>
                <w:shd w:val="clear" w:color="auto" w:fill="FFFFFF" w:themeFill="background1"/>
              </w:rPr>
              <w:t xml:space="preserve">: </w:t>
            </w:r>
            <w:r w:rsidRPr="001F5777">
              <w:rPr>
                <w:rFonts w:ascii="Times New Roman" w:hAnsi="Times New Roman" w:cs="Times New Roman"/>
                <w:i/>
                <w:color w:val="000000"/>
                <w:sz w:val="28"/>
                <w:szCs w:val="36"/>
                <w:shd w:val="clear" w:color="auto" w:fill="FFFFFF" w:themeFill="background1"/>
                <w:lang w:val="en-US"/>
              </w:rPr>
              <w:t>It</w:t>
            </w:r>
            <w:r w:rsidRPr="00F5558B">
              <w:rPr>
                <w:rFonts w:ascii="Times New Roman" w:hAnsi="Times New Roman" w:cs="Times New Roman"/>
                <w:i/>
                <w:color w:val="000000"/>
                <w:sz w:val="28"/>
                <w:szCs w:val="36"/>
                <w:shd w:val="clear" w:color="auto" w:fill="FFFFFF" w:themeFill="background1"/>
              </w:rPr>
              <w:t xml:space="preserve"> </w:t>
            </w:r>
            <w:r w:rsidRPr="001F5777">
              <w:rPr>
                <w:rFonts w:ascii="Times New Roman" w:hAnsi="Times New Roman" w:cs="Times New Roman"/>
                <w:i/>
                <w:color w:val="000000"/>
                <w:sz w:val="28"/>
                <w:szCs w:val="36"/>
                <w:shd w:val="clear" w:color="auto" w:fill="FFFFFF" w:themeFill="background1"/>
                <w:lang w:val="en-US"/>
              </w:rPr>
              <w:t>is</w:t>
            </w:r>
            <w:r w:rsidRPr="00F5558B">
              <w:rPr>
                <w:rFonts w:ascii="Times New Roman" w:hAnsi="Times New Roman" w:cs="Times New Roman"/>
                <w:i/>
                <w:color w:val="000000"/>
                <w:sz w:val="28"/>
                <w:szCs w:val="36"/>
                <w:shd w:val="clear" w:color="auto" w:fill="FFFFFF" w:themeFill="background1"/>
              </w:rPr>
              <w:t xml:space="preserve"> </w:t>
            </w:r>
            <w:r w:rsidRPr="001F5777">
              <w:rPr>
                <w:rFonts w:ascii="Times New Roman" w:hAnsi="Times New Roman" w:cs="Times New Roman"/>
                <w:i/>
                <w:color w:val="000000"/>
                <w:sz w:val="28"/>
                <w:szCs w:val="36"/>
                <w:shd w:val="clear" w:color="auto" w:fill="FFFFFF" w:themeFill="background1"/>
                <w:lang w:val="en-US"/>
              </w:rPr>
              <w:t>orange</w:t>
            </w:r>
            <w:r w:rsidRPr="00F5558B">
              <w:rPr>
                <w:rFonts w:ascii="Times New Roman" w:hAnsi="Times New Roman" w:cs="Times New Roman"/>
                <w:i/>
                <w:color w:val="000000"/>
                <w:sz w:val="28"/>
                <w:szCs w:val="36"/>
                <w:shd w:val="clear" w:color="auto" w:fill="FFFFFF" w:themeFill="background1"/>
              </w:rPr>
              <w:t>.</w:t>
            </w:r>
          </w:p>
          <w:p w14:paraId="4CE00DFF" w14:textId="77777777" w:rsidR="001F5777" w:rsidRDefault="001F5777" w:rsidP="00752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77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Учитель, после названного цвета, показывает карточку с новым цветом </w:t>
            </w:r>
          </w:p>
          <w:p w14:paraId="4A85C2E2" w14:textId="77777777" w:rsidR="001F5777" w:rsidRPr="001F5777" w:rsidRDefault="001F5777" w:rsidP="001F5777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Cs w:val="21"/>
                <w:lang w:val="en-US"/>
              </w:rPr>
            </w:pPr>
            <w:r w:rsidRPr="001F5777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>Учитель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  <w:t xml:space="preserve">: </w:t>
            </w:r>
            <w:r w:rsidR="00F5558B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  <w:t> Blue &amp; yellow paints</w:t>
            </w:r>
            <w:r w:rsidRPr="001F5777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  <w:t>.</w:t>
            </w:r>
          </w:p>
          <w:p w14:paraId="08922A60" w14:textId="77777777" w:rsidR="001F5777" w:rsidRDefault="001F5777" w:rsidP="001F577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</w:pPr>
            <w:r w:rsidRPr="001F5777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  <w:t>What color is it?</w:t>
            </w:r>
          </w:p>
          <w:p w14:paraId="6A706948" w14:textId="77777777" w:rsidR="00ED54A0" w:rsidRPr="001F5777" w:rsidRDefault="00ED54A0" w:rsidP="001F5777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Cs w:val="21"/>
                <w:lang w:val="en-US"/>
              </w:rPr>
            </w:pPr>
          </w:p>
          <w:p w14:paraId="7583E923" w14:textId="77777777" w:rsidR="001F5777" w:rsidRPr="001F5777" w:rsidRDefault="001F5777" w:rsidP="001F5777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Cs w:val="21"/>
                <w:lang w:val="en-US"/>
              </w:rPr>
            </w:pPr>
            <w:r w:rsidRPr="001F5777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>Учитель</w:t>
            </w:r>
            <w:r w:rsidR="00F5558B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  <w:t>: Black &amp; white paints</w:t>
            </w:r>
            <w:r w:rsidRPr="001F5777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  <w:t>.</w:t>
            </w:r>
          </w:p>
          <w:p w14:paraId="6093D8D3" w14:textId="77777777" w:rsidR="001F5777" w:rsidRPr="001F5777" w:rsidRDefault="001F5777" w:rsidP="001F5777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Cs w:val="21"/>
                <w:lang w:val="en-US"/>
              </w:rPr>
            </w:pPr>
            <w:r w:rsidRPr="001F5777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  <w:t>What color is it?</w:t>
            </w:r>
          </w:p>
          <w:p w14:paraId="22F21343" w14:textId="77777777" w:rsidR="00ED54A0" w:rsidRDefault="00ED54A0" w:rsidP="001F577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</w:pPr>
          </w:p>
          <w:p w14:paraId="3BD9A770" w14:textId="77777777" w:rsidR="001F5777" w:rsidRPr="001F5777" w:rsidRDefault="001F5777" w:rsidP="001F5777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Cs w:val="21"/>
                <w:lang w:val="en-US"/>
              </w:rPr>
            </w:pPr>
            <w:r w:rsidRPr="001F5777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>Учитель</w:t>
            </w:r>
            <w:r w:rsidR="00ED54A0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  <w:t xml:space="preserve">: </w:t>
            </w:r>
            <w:r w:rsidR="00F5558B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  <w:t> Blue, yellow, red paints</w:t>
            </w:r>
            <w:r w:rsidRPr="001F5777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  <w:t>.</w:t>
            </w:r>
          </w:p>
          <w:p w14:paraId="27F95313" w14:textId="77777777" w:rsidR="001F5777" w:rsidRPr="001F5777" w:rsidRDefault="001F5777" w:rsidP="001F5777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Cs w:val="21"/>
                <w:lang w:val="en-US"/>
              </w:rPr>
            </w:pPr>
            <w:r w:rsidRPr="001F5777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  <w:t>What color is it?</w:t>
            </w:r>
          </w:p>
          <w:p w14:paraId="22F4BC26" w14:textId="77777777" w:rsidR="00ED54A0" w:rsidRDefault="00ED54A0" w:rsidP="001F577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</w:pPr>
          </w:p>
          <w:p w14:paraId="21E2B2C8" w14:textId="77777777" w:rsidR="001F5777" w:rsidRPr="001F5777" w:rsidRDefault="001F5777" w:rsidP="001F5777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Cs w:val="21"/>
                <w:lang w:val="en-US"/>
              </w:rPr>
            </w:pPr>
            <w:r w:rsidRPr="001F5777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>Учитель</w:t>
            </w:r>
            <w:r w:rsidR="00ED54A0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  <w:t xml:space="preserve">: </w:t>
            </w:r>
            <w:r w:rsidRPr="001F5777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  <w:t> Blue &amp; red.</w:t>
            </w:r>
          </w:p>
          <w:p w14:paraId="10F1663F" w14:textId="77777777" w:rsidR="001F5777" w:rsidRPr="00D36ABB" w:rsidRDefault="001F5777" w:rsidP="001F577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</w:pPr>
            <w:r w:rsidRPr="001F5777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  <w:t>What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 xml:space="preserve"> </w:t>
            </w:r>
            <w:r w:rsidRPr="001F5777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  <w:t>color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 xml:space="preserve"> </w:t>
            </w:r>
            <w:r w:rsidRPr="001F5777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  <w:t>is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 xml:space="preserve"> </w:t>
            </w:r>
            <w:r w:rsidRPr="001F5777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  <w:t>it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>?</w:t>
            </w:r>
          </w:p>
          <w:p w14:paraId="17EC2C39" w14:textId="77777777" w:rsidR="00ED54A0" w:rsidRPr="00D36ABB" w:rsidRDefault="00ED54A0" w:rsidP="001F5777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Cs w:val="21"/>
              </w:rPr>
            </w:pPr>
          </w:p>
          <w:p w14:paraId="5A69360F" w14:textId="77777777" w:rsidR="001F5777" w:rsidRPr="00D36ABB" w:rsidRDefault="001F5777" w:rsidP="007529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</w:pPr>
          </w:p>
          <w:p w14:paraId="114BD5DD" w14:textId="77777777" w:rsidR="00ED54A0" w:rsidRDefault="00ED54A0" w:rsidP="007529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</w:pPr>
            <w:r w:rsidRPr="00ED54A0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lastRenderedPageBreak/>
              <w:t xml:space="preserve">- </w:t>
            </w:r>
            <w:r w:rsidR="00D36ABB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>Учитель говорит,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 xml:space="preserve"> сколько</w:t>
            </w:r>
            <w:r w:rsidR="00D36ABB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 xml:space="preserve"> много разных цветов мы получили, хвалит учеников.</w:t>
            </w:r>
          </w:p>
          <w:p w14:paraId="25582ECB" w14:textId="77777777" w:rsidR="00D36ABB" w:rsidRDefault="00D36ABB" w:rsidP="00D36A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</w:pPr>
          </w:p>
          <w:p w14:paraId="4307DB5E" w14:textId="77777777" w:rsidR="00D36ABB" w:rsidRDefault="00D36ABB" w:rsidP="00D36A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- Учитель предлагает спеть песню о цветах, что запомнить их.</w:t>
            </w:r>
          </w:p>
          <w:p w14:paraId="1F7772C7" w14:textId="77777777" w:rsidR="00D36ABB" w:rsidRPr="00D36ABB" w:rsidRDefault="00D36ABB" w:rsidP="00D36ABB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i/>
                <w:color w:val="000000"/>
                <w:szCs w:val="21"/>
                <w:lang w:val="en-US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  <w:lang w:val="en-US"/>
              </w:rPr>
              <w:t>Blue is the sea,</w:t>
            </w:r>
          </w:p>
          <w:p w14:paraId="447AF6AA" w14:textId="77777777" w:rsidR="00D36ABB" w:rsidRPr="00D36ABB" w:rsidRDefault="00D36ABB" w:rsidP="00D36ABB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i/>
                <w:color w:val="000000"/>
                <w:szCs w:val="21"/>
                <w:lang w:val="en-US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  <w:lang w:val="en-US"/>
              </w:rPr>
              <w:t>Green is the grass,</w:t>
            </w:r>
          </w:p>
          <w:p w14:paraId="3C559E57" w14:textId="77777777" w:rsidR="00D36ABB" w:rsidRPr="00D36ABB" w:rsidRDefault="00D36ABB" w:rsidP="00D36ABB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i/>
                <w:color w:val="000000"/>
                <w:szCs w:val="21"/>
                <w:lang w:val="en-US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  <w:lang w:val="en-US"/>
              </w:rPr>
              <w:t>White are the clouds,</w:t>
            </w:r>
          </w:p>
          <w:p w14:paraId="3BA84D7E" w14:textId="77777777" w:rsidR="00D36ABB" w:rsidRPr="00D36ABB" w:rsidRDefault="00D36ABB" w:rsidP="00D36ABB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i/>
                <w:color w:val="000000"/>
                <w:szCs w:val="21"/>
                <w:lang w:val="en-US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  <w:lang w:val="en-US"/>
              </w:rPr>
              <w:t>As they slowly pass.</w:t>
            </w:r>
          </w:p>
          <w:p w14:paraId="42B1A51A" w14:textId="77777777" w:rsidR="00D36ABB" w:rsidRPr="00AC5148" w:rsidRDefault="00D36ABB" w:rsidP="00D36ABB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i/>
                <w:color w:val="000000"/>
                <w:szCs w:val="21"/>
                <w:lang w:val="en-US"/>
              </w:rPr>
            </w:pPr>
          </w:p>
          <w:p w14:paraId="3417B77A" w14:textId="77777777" w:rsidR="00D36ABB" w:rsidRPr="00D36ABB" w:rsidRDefault="00D36ABB" w:rsidP="00D36ABB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i/>
                <w:color w:val="000000"/>
                <w:szCs w:val="21"/>
                <w:lang w:val="en-US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  <w:lang w:val="en-US"/>
              </w:rPr>
              <w:t>Black are the crowns,</w:t>
            </w:r>
          </w:p>
          <w:p w14:paraId="0CE6A5C8" w14:textId="77777777" w:rsidR="00D36ABB" w:rsidRPr="00D36ABB" w:rsidRDefault="00D36ABB" w:rsidP="00D36ABB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i/>
                <w:color w:val="000000"/>
                <w:szCs w:val="21"/>
                <w:lang w:val="en-US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  <w:lang w:val="en-US"/>
              </w:rPr>
              <w:t>Brown are the trees,</w:t>
            </w:r>
          </w:p>
          <w:p w14:paraId="077290B3" w14:textId="77777777" w:rsidR="00D36ABB" w:rsidRPr="00D36ABB" w:rsidRDefault="00D36ABB" w:rsidP="00D36ABB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i/>
                <w:color w:val="000000"/>
                <w:szCs w:val="21"/>
                <w:lang w:val="en-US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  <w:lang w:val="en-US"/>
              </w:rPr>
              <w:t>Red are the sails,</w:t>
            </w:r>
          </w:p>
          <w:p w14:paraId="5125C87E" w14:textId="77777777" w:rsidR="00D36ABB" w:rsidRPr="00D36ABB" w:rsidRDefault="00D36ABB" w:rsidP="00D36ABB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i/>
                <w:color w:val="000000"/>
                <w:szCs w:val="21"/>
                <w:lang w:val="en-US"/>
              </w:rPr>
            </w:pPr>
            <w:r w:rsidRPr="00D36A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  <w:lang w:val="en-US"/>
              </w:rPr>
              <w:t>Of a ship in the breeze.</w:t>
            </w:r>
          </w:p>
          <w:p w14:paraId="31895CB8" w14:textId="77777777" w:rsidR="00ED54A0" w:rsidRPr="00AC5148" w:rsidRDefault="00ED54A0" w:rsidP="007529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14:paraId="7DB6DB9A" w14:textId="77777777" w:rsidR="00495C8B" w:rsidRDefault="00ED54A0" w:rsidP="006120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Слушают учителя</w:t>
            </w:r>
          </w:p>
          <w:p w14:paraId="6B139E33" w14:textId="77777777" w:rsidR="00ED54A0" w:rsidRDefault="00ED54A0" w:rsidP="006120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A90316" w14:textId="77777777" w:rsidR="00ED54A0" w:rsidRDefault="00ED54A0" w:rsidP="006120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846DE" w14:textId="77777777" w:rsidR="00ED54A0" w:rsidRDefault="00ED54A0" w:rsidP="006120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3B7B9" w14:textId="77777777" w:rsidR="00ED54A0" w:rsidRDefault="00ED54A0" w:rsidP="006120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DBFE76" w14:textId="77777777" w:rsidR="00ED54A0" w:rsidRDefault="00ED54A0" w:rsidP="006120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Играют в игру, отвечают на вопросы учителя</w:t>
            </w:r>
          </w:p>
          <w:p w14:paraId="53BDCEEE" w14:textId="77777777" w:rsidR="00ED54A0" w:rsidRDefault="00ED54A0" w:rsidP="006120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B8670A" w14:textId="77777777" w:rsidR="00ED54A0" w:rsidRDefault="00ED54A0" w:rsidP="006120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55B7A9" w14:textId="77777777" w:rsidR="00ED54A0" w:rsidRDefault="00ED54A0" w:rsidP="006120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39DBF" w14:textId="77777777" w:rsidR="00ED54A0" w:rsidRDefault="00ED54A0" w:rsidP="006120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76994" w14:textId="77777777" w:rsidR="00ED54A0" w:rsidRDefault="00ED54A0" w:rsidP="006120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1A074B" w14:textId="77777777" w:rsidR="00ED54A0" w:rsidRDefault="00ED54A0" w:rsidP="006120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968863" w14:textId="77777777" w:rsidR="00ED54A0" w:rsidRDefault="00ED54A0" w:rsidP="006120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FB0407" w14:textId="77777777" w:rsidR="00ED54A0" w:rsidRDefault="00ED54A0" w:rsidP="006120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D62DA6" w14:textId="77777777" w:rsidR="00ED54A0" w:rsidRDefault="00ED54A0" w:rsidP="006120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A2207B" w14:textId="77777777" w:rsidR="00ED54A0" w:rsidRDefault="00ED54A0" w:rsidP="006120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C4ED17" w14:textId="77777777" w:rsidR="00AC5148" w:rsidRPr="00312856" w:rsidRDefault="00AC5148" w:rsidP="006120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C88676" w14:textId="77777777" w:rsidR="00ED54A0" w:rsidRDefault="00ED54A0" w:rsidP="0061206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F5777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  <w:t xml:space="preserve"> It is green.</w:t>
            </w:r>
          </w:p>
          <w:p w14:paraId="44DB477D" w14:textId="77777777" w:rsidR="00ED54A0" w:rsidRDefault="00ED54A0" w:rsidP="00ED54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</w:pPr>
          </w:p>
          <w:p w14:paraId="2B527275" w14:textId="77777777" w:rsidR="00ED54A0" w:rsidRDefault="00ED54A0" w:rsidP="0061206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  <w:t xml:space="preserve">- </w:t>
            </w:r>
            <w:r w:rsidRPr="001F5777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  <w:t>It is gray.</w:t>
            </w:r>
          </w:p>
          <w:p w14:paraId="14FDC980" w14:textId="77777777" w:rsidR="00ED54A0" w:rsidRDefault="00ED54A0" w:rsidP="0061206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</w:pPr>
          </w:p>
          <w:p w14:paraId="6727E28E" w14:textId="77777777" w:rsidR="00ED54A0" w:rsidRDefault="00ED54A0" w:rsidP="0061206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  <w:t xml:space="preserve">- </w:t>
            </w:r>
            <w:r w:rsidRPr="001F5777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  <w:t>It is brown.</w:t>
            </w:r>
            <w:r w:rsidRPr="00ED54A0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  <w:t xml:space="preserve"> </w:t>
            </w:r>
          </w:p>
          <w:p w14:paraId="002B3E20" w14:textId="77777777" w:rsidR="00ED54A0" w:rsidRDefault="00ED54A0" w:rsidP="0061206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</w:pPr>
          </w:p>
          <w:p w14:paraId="15FB119E" w14:textId="77777777" w:rsidR="00ED54A0" w:rsidRPr="00F5558B" w:rsidRDefault="00ED54A0" w:rsidP="0061206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  <w:t xml:space="preserve">- </w:t>
            </w:r>
            <w:r w:rsidRPr="001F5777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  <w:t>It is purple.</w:t>
            </w:r>
          </w:p>
          <w:p w14:paraId="5BDF9285" w14:textId="77777777" w:rsidR="00ED54A0" w:rsidRPr="00F5558B" w:rsidRDefault="00ED54A0" w:rsidP="0061206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</w:pPr>
          </w:p>
          <w:p w14:paraId="2B04E266" w14:textId="77777777" w:rsidR="00ED54A0" w:rsidRPr="00F5558B" w:rsidRDefault="00ED54A0" w:rsidP="0061206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en-US"/>
              </w:rPr>
            </w:pPr>
          </w:p>
          <w:p w14:paraId="756E2630" w14:textId="77777777" w:rsidR="00ED54A0" w:rsidRDefault="00ED54A0" w:rsidP="0061206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>- Слушают учителя</w:t>
            </w:r>
          </w:p>
          <w:p w14:paraId="1DBBF60D" w14:textId="77777777" w:rsidR="00ED54A0" w:rsidRDefault="00ED54A0" w:rsidP="0061206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</w:pPr>
          </w:p>
          <w:p w14:paraId="4EDB18E1" w14:textId="77777777" w:rsidR="00ED54A0" w:rsidRDefault="00ED54A0" w:rsidP="0061206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</w:pPr>
          </w:p>
          <w:p w14:paraId="46564681" w14:textId="77777777" w:rsidR="00D36ABB" w:rsidRDefault="00D36ABB" w:rsidP="00D36A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Поют песню</w:t>
            </w:r>
          </w:p>
          <w:p w14:paraId="76DBA9BD" w14:textId="77777777" w:rsidR="00ED54A0" w:rsidRPr="00ED54A0" w:rsidRDefault="00ED54A0" w:rsidP="006120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40BA08F" w14:textId="77777777" w:rsidR="00495C8B" w:rsidRPr="00ED54A0" w:rsidRDefault="00495C8B" w:rsidP="006120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C8B" w:rsidRPr="00B24024" w14:paraId="1D30886E" w14:textId="77777777" w:rsidTr="00B24024">
        <w:tc>
          <w:tcPr>
            <w:tcW w:w="2660" w:type="dxa"/>
          </w:tcPr>
          <w:p w14:paraId="111E6E66" w14:textId="77777777" w:rsidR="00495C8B" w:rsidRPr="00663D90" w:rsidRDefault="00495C8B" w:rsidP="008B3942">
            <w:pPr>
              <w:pStyle w:val="a3"/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63D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Рефлексия </w:t>
            </w:r>
          </w:p>
        </w:tc>
        <w:tc>
          <w:tcPr>
            <w:tcW w:w="4536" w:type="dxa"/>
          </w:tcPr>
          <w:p w14:paraId="577E0BDB" w14:textId="77777777" w:rsidR="00D36ABB" w:rsidRDefault="00B24024" w:rsidP="00D36ABB">
            <w:pPr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- Учитель</w:t>
            </w:r>
            <w:r w:rsidR="00AC514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 xml:space="preserve"> «</w:t>
            </w:r>
            <w:r w:rsidRPr="00B24024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  <w:t>Вот и закончилось наше путешествие в волшебный мир красок</w:t>
            </w:r>
            <w:r w:rsidR="00D36ABB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  <w:t>.</w:t>
            </w:r>
            <w:r w:rsidR="00C77913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  <w:t xml:space="preserve"> Однако для того, чтобы вернуться домой нам надо заселить сказочный аквариум волшебными рыбками! Если мы всё сделаем правильно, то рыбки исполнят наше желание, и мы вернёмся в наш класс!»</w:t>
            </w:r>
          </w:p>
          <w:p w14:paraId="1999B15E" w14:textId="77777777" w:rsidR="00D36ABB" w:rsidRDefault="00D36ABB" w:rsidP="00D36ABB">
            <w:pPr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  <w:t xml:space="preserve">- Учитель </w:t>
            </w:r>
            <w:r w:rsidR="00C77913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  <w:t>поясняет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  <w:t xml:space="preserve">, что </w:t>
            </w:r>
            <w:r w:rsidRPr="00D36ABB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  <w:t>интерактивной доске</w:t>
            </w:r>
            <w:r w:rsidR="00C77913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  <w:t>, на которой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  <w:t xml:space="preserve"> изображен аквариум</w:t>
            </w:r>
            <w:r w:rsidR="00C77913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  <w:t xml:space="preserve">, надо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  <w:t>выбрать любую рыбку и раскрасить её:</w:t>
            </w:r>
          </w:p>
          <w:p w14:paraId="383630B3" w14:textId="77777777" w:rsidR="00D36ABB" w:rsidRDefault="00D36ABB" w:rsidP="00D36ABB">
            <w:pPr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  <w:lastRenderedPageBreak/>
              <w:t>- в зелёный цвет – если всё было понятно на занятии и  всё получилось;</w:t>
            </w:r>
          </w:p>
          <w:p w14:paraId="11F71CCB" w14:textId="77777777" w:rsidR="00D36ABB" w:rsidRDefault="00D36ABB" w:rsidP="00D36ABB">
            <w:pPr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  <w:t>- в жёлтый цвет – если были трудности;</w:t>
            </w:r>
          </w:p>
          <w:p w14:paraId="50186273" w14:textId="77777777" w:rsidR="00D36ABB" w:rsidRDefault="00D36ABB" w:rsidP="00D36ABB">
            <w:pPr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  <w:t xml:space="preserve">- в красный цвет – мне было сложно и не понятно. </w:t>
            </w:r>
          </w:p>
          <w:p w14:paraId="5285B349" w14:textId="77777777" w:rsidR="00C77913" w:rsidRDefault="00C77913" w:rsidP="00D36ABB">
            <w:pPr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 w:themeFill="background1"/>
              </w:rPr>
            </w:pPr>
          </w:p>
          <w:p w14:paraId="6E3BEBBB" w14:textId="77777777" w:rsidR="00D36ABB" w:rsidRPr="00D36ABB" w:rsidRDefault="00D36ABB" w:rsidP="00D36A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6A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-Учитель говорит, что урок окончен </w:t>
            </w:r>
          </w:p>
          <w:p w14:paraId="0BCF5A93" w14:textId="77777777" w:rsidR="00D36ABB" w:rsidRPr="00B24024" w:rsidRDefault="00D36ABB" w:rsidP="00D36A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  <w:r w:rsidRPr="00AC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The</w:t>
            </w:r>
            <w:r w:rsidRPr="00AC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lesson</w:t>
            </w:r>
            <w:r w:rsidRPr="00AC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is</w:t>
            </w:r>
            <w:r w:rsidRPr="00AC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over</w:t>
            </w:r>
            <w:r w:rsidRPr="00AC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D3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Thank you. Good bye.</w:t>
            </w:r>
          </w:p>
        </w:tc>
        <w:tc>
          <w:tcPr>
            <w:tcW w:w="4252" w:type="dxa"/>
          </w:tcPr>
          <w:p w14:paraId="2CD273C6" w14:textId="77777777" w:rsidR="00B24024" w:rsidRDefault="00B24024" w:rsidP="008B39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03984" w14:textId="77777777" w:rsidR="00B24024" w:rsidRDefault="00B24024" w:rsidP="008B39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B347A" w14:textId="77777777" w:rsidR="00C77913" w:rsidRDefault="00C77913" w:rsidP="00D36ABB">
            <w:pPr>
              <w:pStyle w:val="a4"/>
              <w:rPr>
                <w:sz w:val="28"/>
                <w:szCs w:val="28"/>
              </w:rPr>
            </w:pPr>
          </w:p>
          <w:p w14:paraId="1438F6A7" w14:textId="77777777" w:rsidR="00B24024" w:rsidRPr="00D36ABB" w:rsidRDefault="00D36ABB" w:rsidP="00D36ABB">
            <w:pPr>
              <w:pStyle w:val="a4"/>
              <w:rPr>
                <w:sz w:val="28"/>
                <w:szCs w:val="28"/>
              </w:rPr>
            </w:pPr>
            <w:r w:rsidRPr="00D36ABB">
              <w:rPr>
                <w:sz w:val="28"/>
                <w:szCs w:val="28"/>
              </w:rPr>
              <w:t>Выходят по очереди к интерактивной доске и раскрашивают рыбок.</w:t>
            </w:r>
          </w:p>
          <w:p w14:paraId="685B1F56" w14:textId="77777777" w:rsidR="00B24024" w:rsidRPr="00B24024" w:rsidRDefault="00B24024" w:rsidP="00D36ABB">
            <w:pPr>
              <w:pStyle w:val="a4"/>
            </w:pPr>
            <w:r w:rsidRPr="00D36ABB">
              <w:rPr>
                <w:sz w:val="28"/>
                <w:szCs w:val="28"/>
              </w:rPr>
              <w:t>- Подводят итоги урока</w:t>
            </w:r>
            <w:r w:rsidR="00D36ABB" w:rsidRPr="00D36ABB">
              <w:rPr>
                <w:sz w:val="28"/>
                <w:szCs w:val="28"/>
              </w:rPr>
              <w:t>, оценивают свою работу на занятии.</w:t>
            </w:r>
          </w:p>
        </w:tc>
        <w:tc>
          <w:tcPr>
            <w:tcW w:w="3544" w:type="dxa"/>
          </w:tcPr>
          <w:p w14:paraId="0ACE08B4" w14:textId="77777777" w:rsidR="00495C8B" w:rsidRPr="00F5558B" w:rsidRDefault="00495C8B" w:rsidP="008B39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EEAFC9" w14:textId="77777777" w:rsidR="00EC447E" w:rsidRPr="00F5558B" w:rsidRDefault="00EC447E"/>
    <w:sectPr w:rsidR="00EC447E" w:rsidRPr="00F5558B" w:rsidSect="006F0C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8E781" w14:textId="77777777" w:rsidR="00444CC0" w:rsidRDefault="00444CC0" w:rsidP="006F0C43">
      <w:pPr>
        <w:spacing w:after="0" w:line="240" w:lineRule="auto"/>
      </w:pPr>
      <w:r>
        <w:separator/>
      </w:r>
    </w:p>
  </w:endnote>
  <w:endnote w:type="continuationSeparator" w:id="0">
    <w:p w14:paraId="64AD5610" w14:textId="77777777" w:rsidR="00444CC0" w:rsidRDefault="00444CC0" w:rsidP="006F0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15150" w14:textId="77777777" w:rsidR="00444CC0" w:rsidRDefault="00444CC0" w:rsidP="006F0C43">
      <w:pPr>
        <w:spacing w:after="0" w:line="240" w:lineRule="auto"/>
      </w:pPr>
      <w:r>
        <w:separator/>
      </w:r>
    </w:p>
  </w:footnote>
  <w:footnote w:type="continuationSeparator" w:id="0">
    <w:p w14:paraId="1541708D" w14:textId="77777777" w:rsidR="00444CC0" w:rsidRDefault="00444CC0" w:rsidP="006F0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16A3C"/>
    <w:multiLevelType w:val="multilevel"/>
    <w:tmpl w:val="AF8E6D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52687"/>
    <w:multiLevelType w:val="multilevel"/>
    <w:tmpl w:val="92507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D61B12"/>
    <w:multiLevelType w:val="multilevel"/>
    <w:tmpl w:val="7D34DA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27AD6"/>
    <w:multiLevelType w:val="multilevel"/>
    <w:tmpl w:val="7A7E91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565EC2"/>
    <w:multiLevelType w:val="multilevel"/>
    <w:tmpl w:val="FC18AC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7B297A"/>
    <w:multiLevelType w:val="multilevel"/>
    <w:tmpl w:val="D8CEF1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4007B"/>
    <w:multiLevelType w:val="multilevel"/>
    <w:tmpl w:val="369206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A220E2"/>
    <w:multiLevelType w:val="multilevel"/>
    <w:tmpl w:val="5E4E39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0053"/>
    <w:multiLevelType w:val="multilevel"/>
    <w:tmpl w:val="3D9633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7E6CA6"/>
    <w:multiLevelType w:val="multilevel"/>
    <w:tmpl w:val="C3C26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290FB0"/>
    <w:multiLevelType w:val="multilevel"/>
    <w:tmpl w:val="F55446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CC21BD"/>
    <w:multiLevelType w:val="hybridMultilevel"/>
    <w:tmpl w:val="D542D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9"/>
  </w:num>
  <w:num w:numId="5">
    <w:abstractNumId w:val="3"/>
  </w:num>
  <w:num w:numId="6">
    <w:abstractNumId w:val="0"/>
  </w:num>
  <w:num w:numId="7">
    <w:abstractNumId w:val="10"/>
  </w:num>
  <w:num w:numId="8">
    <w:abstractNumId w:val="5"/>
  </w:num>
  <w:num w:numId="9">
    <w:abstractNumId w:val="6"/>
  </w:num>
  <w:num w:numId="10">
    <w:abstractNumId w:val="7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069"/>
    <w:rsid w:val="000E792E"/>
    <w:rsid w:val="001F5777"/>
    <w:rsid w:val="00312856"/>
    <w:rsid w:val="0032516A"/>
    <w:rsid w:val="00362EFB"/>
    <w:rsid w:val="00444CC0"/>
    <w:rsid w:val="00495C8B"/>
    <w:rsid w:val="004E09DB"/>
    <w:rsid w:val="0054684C"/>
    <w:rsid w:val="00612069"/>
    <w:rsid w:val="006F0C43"/>
    <w:rsid w:val="00752991"/>
    <w:rsid w:val="007F7D69"/>
    <w:rsid w:val="008B3942"/>
    <w:rsid w:val="009423FA"/>
    <w:rsid w:val="009F4B27"/>
    <w:rsid w:val="00AC5148"/>
    <w:rsid w:val="00B24024"/>
    <w:rsid w:val="00C25C9C"/>
    <w:rsid w:val="00C56C55"/>
    <w:rsid w:val="00C77913"/>
    <w:rsid w:val="00CB1C17"/>
    <w:rsid w:val="00CC68E8"/>
    <w:rsid w:val="00D36ABB"/>
    <w:rsid w:val="00D655DA"/>
    <w:rsid w:val="00EC447E"/>
    <w:rsid w:val="00ED54A0"/>
    <w:rsid w:val="00F5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F359"/>
  <w15:docId w15:val="{ECC39CD1-1289-49AA-8E55-577D63A7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0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069"/>
    <w:pPr>
      <w:ind w:left="720"/>
      <w:contextualSpacing/>
    </w:pPr>
  </w:style>
  <w:style w:type="paragraph" w:styleId="a4">
    <w:name w:val="No Spacing"/>
    <w:basedOn w:val="a"/>
    <w:uiPriority w:val="1"/>
    <w:qFormat/>
    <w:rsid w:val="0061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1206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61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612069"/>
  </w:style>
  <w:style w:type="character" w:customStyle="1" w:styleId="c15">
    <w:name w:val="c15"/>
    <w:basedOn w:val="a0"/>
    <w:rsid w:val="00612069"/>
  </w:style>
  <w:style w:type="paragraph" w:styleId="a6">
    <w:name w:val="Normal (Web)"/>
    <w:basedOn w:val="a"/>
    <w:uiPriority w:val="99"/>
    <w:unhideWhenUsed/>
    <w:rsid w:val="00D6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495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95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C8B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F0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0C43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6F0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0C4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8C213-9828-4C5B-B2F1-F6FD6E36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10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4</cp:revision>
  <dcterms:created xsi:type="dcterms:W3CDTF">2021-10-01T15:08:00Z</dcterms:created>
  <dcterms:modified xsi:type="dcterms:W3CDTF">2024-10-07T06:10:00Z</dcterms:modified>
</cp:coreProperties>
</file>